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A" w:rsidRDefault="009C777A" w:rsidP="00AD4E32">
      <w:pPr>
        <w:pStyle w:val="Teksttreci60"/>
        <w:shd w:val="clear" w:color="auto" w:fill="auto"/>
        <w:spacing w:before="0" w:line="360" w:lineRule="auto"/>
        <w:ind w:left="40"/>
        <w:rPr>
          <w:rFonts w:ascii="Arial Narrow" w:eastAsia="Arial Narrow" w:hAnsi="Arial Narrow" w:cs="Arial Narrow"/>
          <w:i/>
          <w:iCs/>
          <w:sz w:val="17"/>
          <w:szCs w:val="17"/>
        </w:rPr>
      </w:pPr>
    </w:p>
    <w:p w:rsidR="00AD4E32" w:rsidRDefault="00B83F15" w:rsidP="00AD4E32">
      <w:pPr>
        <w:pStyle w:val="Teksttreci60"/>
        <w:shd w:val="clear" w:color="auto" w:fill="auto"/>
        <w:spacing w:before="0" w:line="360" w:lineRule="auto"/>
        <w:ind w:left="40"/>
        <w:rPr>
          <w:sz w:val="24"/>
          <w:szCs w:val="24"/>
        </w:rPr>
      </w:pPr>
      <w:r w:rsidRPr="00AD4E32">
        <w:rPr>
          <w:sz w:val="24"/>
          <w:szCs w:val="24"/>
        </w:rPr>
        <w:t>SCHEMAT BIZNESPLANU</w:t>
      </w:r>
    </w:p>
    <w:p w:rsidR="00044330" w:rsidRDefault="00B83F15" w:rsidP="00AD4E32">
      <w:pPr>
        <w:pStyle w:val="Teksttreci60"/>
        <w:shd w:val="clear" w:color="auto" w:fill="auto"/>
        <w:spacing w:before="0" w:line="360" w:lineRule="auto"/>
        <w:ind w:left="40"/>
        <w:jc w:val="left"/>
      </w:pPr>
      <w:r w:rsidRPr="00AD4E32">
        <w:rPr>
          <w:sz w:val="24"/>
          <w:szCs w:val="24"/>
        </w:rPr>
        <w:br/>
      </w:r>
      <w:r>
        <w:t>Priorytet VI „Rynek pracy otwarty dla wszystkich”</w:t>
      </w:r>
    </w:p>
    <w:p w:rsidR="00AD4E32" w:rsidRDefault="00B83F15" w:rsidP="00AD4E32">
      <w:pPr>
        <w:pStyle w:val="Teksttreci60"/>
        <w:shd w:val="clear" w:color="auto" w:fill="auto"/>
        <w:spacing w:before="0" w:after="631" w:line="360" w:lineRule="auto"/>
        <w:ind w:left="40"/>
        <w:jc w:val="left"/>
      </w:pPr>
      <w:r>
        <w:t xml:space="preserve">Działanie 6.2 „Wsparcie oraz promocja przedsiębiorczości i </w:t>
      </w:r>
      <w:proofErr w:type="spellStart"/>
      <w:r>
        <w:t>samozatrudnienia</w:t>
      </w:r>
      <w:proofErr w:type="spellEnd"/>
      <w:r>
        <w:t>”</w:t>
      </w:r>
      <w:r w:rsidR="00AD4E32">
        <w:br/>
        <w:t>Projekt  „PRZEDSIĘBIORCA 50+”</w:t>
      </w:r>
    </w:p>
    <w:p w:rsidR="00044330" w:rsidRPr="00AD4E32" w:rsidRDefault="00B83F15">
      <w:pPr>
        <w:pStyle w:val="Teksttreci70"/>
        <w:numPr>
          <w:ilvl w:val="0"/>
          <w:numId w:val="1"/>
        </w:numPr>
        <w:shd w:val="clear" w:color="auto" w:fill="auto"/>
        <w:tabs>
          <w:tab w:val="left" w:pos="371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AD4E32">
        <w:rPr>
          <w:rFonts w:ascii="Arial" w:hAnsi="Arial" w:cs="Arial"/>
          <w:sz w:val="20"/>
          <w:szCs w:val="20"/>
        </w:rPr>
        <w:t>UCZESTNIK PROJEKTU</w:t>
      </w:r>
    </w:p>
    <w:p w:rsidR="00044330" w:rsidRPr="00AD4E32" w:rsidRDefault="00B83F15">
      <w:pPr>
        <w:pStyle w:val="Teksttreci70"/>
        <w:numPr>
          <w:ilvl w:val="0"/>
          <w:numId w:val="1"/>
        </w:numPr>
        <w:shd w:val="clear" w:color="auto" w:fill="auto"/>
        <w:tabs>
          <w:tab w:val="left" w:pos="371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AD4E32">
        <w:rPr>
          <w:rFonts w:ascii="Arial" w:hAnsi="Arial" w:cs="Arial"/>
          <w:sz w:val="20"/>
          <w:szCs w:val="20"/>
        </w:rPr>
        <w:t>PROJEKT PRZEDSIĘBIORSTWA</w:t>
      </w:r>
    </w:p>
    <w:p w:rsidR="00044330" w:rsidRPr="00AD4E32" w:rsidRDefault="00B83F15">
      <w:pPr>
        <w:pStyle w:val="Teksttreci7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AD4E32">
        <w:rPr>
          <w:rFonts w:ascii="Arial" w:hAnsi="Arial" w:cs="Arial"/>
          <w:sz w:val="20"/>
          <w:szCs w:val="20"/>
        </w:rPr>
        <w:t>ANALIZA RYNKU</w:t>
      </w:r>
    </w:p>
    <w:p w:rsidR="00044330" w:rsidRPr="00AD4E32" w:rsidRDefault="00B83F15">
      <w:pPr>
        <w:pStyle w:val="Teksttreci7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AD4E32">
        <w:rPr>
          <w:rFonts w:ascii="Arial" w:hAnsi="Arial" w:cs="Arial"/>
          <w:sz w:val="20"/>
          <w:szCs w:val="20"/>
        </w:rPr>
        <w:t>PLAN INWESTYCJI</w:t>
      </w:r>
    </w:p>
    <w:p w:rsidR="00044330" w:rsidRDefault="00BA7E62">
      <w:pPr>
        <w:pStyle w:val="Teksttreci7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jc w:val="both"/>
      </w:pPr>
      <w:r w:rsidRPr="00BA7E62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2pt;margin-top:253.2pt;width:42.95pt;height:22.55pt;z-index:-125829373;mso-wrap-distance-left:5pt;mso-wrap-distance-right:5pt;mso-position-horizontal-relative:margin" filled="f" stroked="f">
            <v:textbox style="mso-fit-shape-to-text:t" inset="0,0,0,0">
              <w:txbxContent>
                <w:p w:rsidR="00AD4E32" w:rsidRPr="00AD4E32" w:rsidRDefault="00AD4E32" w:rsidP="00AD4E32"/>
              </w:txbxContent>
            </v:textbox>
            <w10:wrap type="topAndBottom" anchorx="margin"/>
          </v:shape>
        </w:pict>
      </w:r>
      <w:r w:rsidR="00B83F15" w:rsidRPr="00AD4E32">
        <w:rPr>
          <w:rFonts w:ascii="Arial" w:hAnsi="Arial" w:cs="Arial"/>
          <w:sz w:val="20"/>
          <w:szCs w:val="20"/>
        </w:rPr>
        <w:t>PROGNOZY FINANSOWE</w:t>
      </w:r>
      <w:r w:rsidR="00B83F15">
        <w:br w:type="page"/>
      </w:r>
    </w:p>
    <w:p w:rsidR="00044330" w:rsidRDefault="00BA7E62" w:rsidP="00AD4E32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spacing w:before="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s1034" type="#_x0000_t202" style="position:absolute;left:0;text-align:left;margin-left:45.6pt;margin-top:669.85pt;width:42.95pt;height:22.55pt;z-index:-125829368;mso-wrap-distance-left:5pt;mso-wrap-distance-top:58.1pt;mso-wrap-distance-right:5pt;mso-position-horizontal-relative:margin" filled="f" stroked="f">
            <v:textbox style="mso-fit-shape-to-text:t" inset="0,0,0,0">
              <w:txbxContent>
                <w:p w:rsidR="00AD4E32" w:rsidRDefault="00AD4E32" w:rsidP="00AD4E32">
                  <w:pPr>
                    <w:pStyle w:val="Podpisobrazu4"/>
                    <w:shd w:val="clear" w:color="auto" w:fill="auto"/>
                    <w:spacing w:after="5" w:line="180" w:lineRule="exact"/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 w:rsidR="00B83F15" w:rsidRPr="00AD4E32">
        <w:rPr>
          <w:rFonts w:ascii="Arial" w:hAnsi="Arial" w:cs="Arial"/>
        </w:rPr>
        <w:t>UCZESTNIK PROJEKTU</w:t>
      </w:r>
      <w:bookmarkEnd w:id="0"/>
    </w:p>
    <w:p w:rsidR="00AD4E32" w:rsidRPr="00AD4E32" w:rsidRDefault="00AD4E32" w:rsidP="00AD4E32">
      <w:pPr>
        <w:pStyle w:val="Nagwek10"/>
        <w:keepNext/>
        <w:keepLines/>
        <w:shd w:val="clear" w:color="auto" w:fill="auto"/>
        <w:tabs>
          <w:tab w:val="left" w:pos="444"/>
        </w:tabs>
        <w:spacing w:before="0" w:line="2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973"/>
      </w:tblGrid>
      <w:tr w:rsidR="00044330" w:rsidRPr="00AD4E32">
        <w:trPr>
          <w:trHeight w:hRule="exact" w:val="451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1. Dane osobowe:</w:t>
            </w: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1. Imię i nazwisko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2. Adres zamieszkania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3. Adres korespondencyjny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4. Telefon stacjonarny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5. Telefon komórkowy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6. Stan cywilny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7. Numer PESEL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8. Numer NIP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9. Seria i numer dokumentu tożsamości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5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10. Rodzaj dokumentu tożsamości</w:t>
            </w:r>
            <w:r w:rsidR="00AD4E32">
              <w:rPr>
                <w:rStyle w:val="Teksttreci2TimesNewRoman12pt"/>
                <w:rFonts w:ascii="Arial" w:eastAsia="Arial Narrow" w:hAnsi="Arial" w:cs="Arial"/>
              </w:rPr>
              <w:br/>
            </w:r>
            <w:r w:rsidRPr="00AD4E32">
              <w:rPr>
                <w:rStyle w:val="Teksttreci2TimesNewRoman12pt"/>
                <w:rFonts w:ascii="Arial" w:eastAsia="Arial Narrow" w:hAnsi="Arial" w:cs="Arial"/>
              </w:rPr>
              <w:t xml:space="preserve"> i oznaczenie organu, który go wydał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AD4E32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AD4E32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973"/>
      </w:tblGrid>
      <w:tr w:rsidR="00044330" w:rsidRPr="00AD4E32">
        <w:trPr>
          <w:trHeight w:hRule="exact" w:val="43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2. Wykształcenie:</w:t>
            </w:r>
          </w:p>
        </w:tc>
      </w:tr>
      <w:tr w:rsidR="00044330" w:rsidRPr="00AD4E32">
        <w:trPr>
          <w:trHeight w:hRule="exact" w:val="4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2.1</w:t>
            </w:r>
          </w:p>
        </w:tc>
      </w:tr>
      <w:tr w:rsidR="00044330" w:rsidRPr="00AD4E32">
        <w:trPr>
          <w:trHeight w:hRule="exact" w:val="70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Wykształcenie (wpisać jakie: podstawowe, ogólne, średnie, wyższe)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3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Instytucja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0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tabs>
                <w:tab w:val="left" w:leader="dot" w:pos="1958"/>
              </w:tabs>
              <w:spacing w:before="0" w:line="240" w:lineRule="exact"/>
              <w:jc w:val="both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Data (wpisać od</w:t>
            </w:r>
            <w:r w:rsidRPr="00AD4E32">
              <w:rPr>
                <w:rStyle w:val="Teksttreci2TimesNewRoman12pt"/>
                <w:rFonts w:ascii="Arial" w:eastAsia="Arial Narrow" w:hAnsi="Arial" w:cs="Arial"/>
              </w:rPr>
              <w:tab/>
              <w:t>do ....)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stopnie naukowe lub dyplomy (podać zakres specjalizacji)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2. 2</w:t>
            </w:r>
          </w:p>
        </w:tc>
      </w:tr>
      <w:tr w:rsidR="00044330" w:rsidRPr="00AD4E32">
        <w:trPr>
          <w:trHeight w:hRule="exact" w:val="7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Wykształcenie (wpisać jakie: podstawowe, ogólne, średnie, wyższe)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Instytucja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0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tabs>
                <w:tab w:val="left" w:leader="dot" w:pos="1958"/>
              </w:tabs>
              <w:spacing w:before="0" w:line="240" w:lineRule="exact"/>
              <w:jc w:val="both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Data (wpisać od</w:t>
            </w:r>
            <w:r w:rsidRPr="00AD4E32">
              <w:rPr>
                <w:rStyle w:val="Teksttreci2TimesNewRoman12pt"/>
                <w:rFonts w:ascii="Arial" w:eastAsia="Arial Narrow" w:hAnsi="Arial" w:cs="Arial"/>
              </w:rPr>
              <w:tab/>
              <w:t>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stopnie naukowe lub dyplomy (podać zakres specjalizacji)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Default="00044330">
      <w:pPr>
        <w:framePr w:w="9226" w:wrap="notBeside" w:vAnchor="text" w:hAnchor="text" w:xAlign="center" w:y="1"/>
        <w:rPr>
          <w:sz w:val="2"/>
          <w:szCs w:val="2"/>
        </w:rPr>
      </w:pPr>
    </w:p>
    <w:p w:rsidR="00044330" w:rsidRDefault="00B83F1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973"/>
      </w:tblGrid>
      <w:tr w:rsidR="00044330" w:rsidRPr="00AD4E32">
        <w:trPr>
          <w:trHeight w:hRule="exact" w:val="446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lastRenderedPageBreak/>
              <w:t>3. Kursy i szkolenia:</w:t>
            </w:r>
          </w:p>
        </w:tc>
      </w:tr>
      <w:tr w:rsidR="00044330" w:rsidRPr="00AD4E32">
        <w:trPr>
          <w:trHeight w:hRule="exact" w:val="437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3. 1</w:t>
            </w:r>
          </w:p>
        </w:tc>
      </w:tr>
      <w:tr w:rsidR="00044330" w:rsidRPr="00AD4E32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Przebyte szkolenia/kursy dokształcające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Data (wpisać od .... do ....)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umiejętności i/lub zaświadczenie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52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Nazwa instytucji organizatora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4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3.2</w:t>
            </w:r>
          </w:p>
        </w:tc>
      </w:tr>
      <w:tr w:rsidR="00044330" w:rsidRPr="00AD4E32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Przebyte szkolenia/kursy dokształcające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Data (wpisać od .... 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umiejętności i/lub zaświadczenie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53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Nazwa instytucji organizatora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4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3.3</w:t>
            </w:r>
          </w:p>
        </w:tc>
      </w:tr>
      <w:tr w:rsidR="00044330" w:rsidRPr="00AD4E32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Przebyte szkolenia/kursy dokształcające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40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Data (wpisać od .... 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7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umiejętności i/lub zaświadczenie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D4E32">
        <w:trPr>
          <w:trHeight w:hRule="exact" w:val="5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AD4E32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Nazwa instytucji organizatora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D4E32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AD4E32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973"/>
      </w:tblGrid>
      <w:tr w:rsidR="00AD4E32" w:rsidRPr="00AD4E32">
        <w:trPr>
          <w:trHeight w:hRule="exact" w:val="3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4. Doświadczenie zawodowe:</w:t>
            </w:r>
          </w:p>
        </w:tc>
      </w:tr>
      <w:tr w:rsidR="00AD4E32" w:rsidRPr="00AD4E32">
        <w:trPr>
          <w:trHeight w:hRule="exact" w:val="3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4.1</w:t>
            </w:r>
          </w:p>
        </w:tc>
      </w:tr>
      <w:tr w:rsidR="00AD4E32" w:rsidRPr="00AD4E32" w:rsidTr="008064C7">
        <w:trPr>
          <w:trHeight w:hRule="exact" w:val="68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doświadczenie zawodowe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framePr w:w="9226" w:wrap="notBeside" w:vAnchor="text" w:hAnchor="text" w:xAlign="center" w:y="88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4E32" w:rsidRPr="00AD4E32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Okres zatrudnienia w danej Instytucji</w:t>
            </w:r>
          </w:p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(wpisać od .... 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framePr w:w="9226" w:wrap="notBeside" w:vAnchor="text" w:hAnchor="text" w:xAlign="center" w:y="88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4E32" w:rsidRPr="00AD4E32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Rodzaj pracodawcy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framePr w:w="9226" w:wrap="notBeside" w:vAnchor="text" w:hAnchor="text" w:xAlign="center" w:y="88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4E32" w:rsidRPr="00AD4E32">
        <w:trPr>
          <w:trHeight w:hRule="exact" w:val="3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PogrubienieTeksttreci2TimesNewRoman13pt"/>
                <w:rFonts w:ascii="Arial" w:eastAsia="Arial Narrow" w:hAnsi="Arial" w:cs="Arial"/>
              </w:rPr>
              <w:t>4.2</w:t>
            </w:r>
          </w:p>
        </w:tc>
      </w:tr>
      <w:tr w:rsidR="00AD4E32" w:rsidRPr="00AD4E32" w:rsidTr="008064C7">
        <w:trPr>
          <w:trHeight w:hRule="exact" w:val="61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Uzyskane doświadczenie zawodowe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framePr w:w="9226" w:wrap="notBeside" w:vAnchor="text" w:hAnchor="text" w:xAlign="center" w:y="88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4E32" w:rsidRPr="00AD4E32" w:rsidTr="008064C7">
        <w:trPr>
          <w:trHeight w:hRule="exact" w:val="56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E32" w:rsidRPr="00AD4E32" w:rsidRDefault="00AD4E32" w:rsidP="00AD4E32">
            <w:pPr>
              <w:pStyle w:val="Teksttreci20"/>
              <w:framePr w:w="9226" w:wrap="notBeside" w:vAnchor="text" w:hAnchor="text" w:xAlign="center" w:y="880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AD4E32">
              <w:rPr>
                <w:rStyle w:val="Teksttreci2TimesNewRoman12pt"/>
                <w:rFonts w:ascii="Arial" w:eastAsia="Arial Narrow" w:hAnsi="Arial" w:cs="Arial"/>
              </w:rPr>
              <w:t>Okres zatrudnienia w danej Instytucji</w:t>
            </w:r>
            <w:r w:rsidR="008064C7">
              <w:rPr>
                <w:rStyle w:val="Teksttreci2TimesNewRoman12pt"/>
                <w:rFonts w:ascii="Arial" w:eastAsia="Arial Narrow" w:hAnsi="Arial" w:cs="Arial"/>
              </w:rPr>
              <w:t xml:space="preserve"> </w:t>
            </w:r>
            <w:r w:rsidRPr="00AD4E32">
              <w:rPr>
                <w:rStyle w:val="Teksttreci2TimesNewRoman12pt"/>
                <w:rFonts w:ascii="Arial" w:eastAsia="Arial Narrow" w:hAnsi="Arial" w:cs="Arial"/>
              </w:rPr>
              <w:t>(wpisać od .... 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E32" w:rsidRPr="00AD4E32" w:rsidRDefault="00AD4E32" w:rsidP="00AD4E32">
            <w:pPr>
              <w:framePr w:w="9226" w:wrap="notBeside" w:vAnchor="text" w:hAnchor="text" w:xAlign="center" w:y="880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D4E32" w:rsidRPr="00AD4E32" w:rsidRDefault="00AD4E32" w:rsidP="00AD4E32">
      <w:pPr>
        <w:framePr w:w="9226" w:wrap="notBeside" w:vAnchor="text" w:hAnchor="text" w:xAlign="center" w:y="8801"/>
        <w:rPr>
          <w:rFonts w:ascii="Arial" w:hAnsi="Arial" w:cs="Arial"/>
          <w:sz w:val="2"/>
          <w:szCs w:val="2"/>
        </w:rPr>
      </w:pPr>
    </w:p>
    <w:p w:rsidR="00044330" w:rsidRPr="00AD4E32" w:rsidRDefault="00044330">
      <w:pPr>
        <w:rPr>
          <w:rFonts w:ascii="Arial" w:hAnsi="Arial" w:cs="Arial"/>
          <w:sz w:val="2"/>
          <w:szCs w:val="2"/>
        </w:rPr>
      </w:pPr>
    </w:p>
    <w:p w:rsidR="00044330" w:rsidRDefault="00B83F1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973"/>
      </w:tblGrid>
      <w:tr w:rsidR="00044330">
        <w:trPr>
          <w:trHeight w:hRule="exact" w:val="2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Default="00044330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Default="00044330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Rodzaj pracodawcy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3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4.3</w:t>
            </w:r>
          </w:p>
        </w:tc>
      </w:tr>
      <w:tr w:rsidR="00044330" w:rsidRPr="008064C7">
        <w:trPr>
          <w:trHeight w:hRule="exact" w:val="97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Uzyskane doświadczenie zawodowe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Okres zatrudnienia w danej Instytucji</w:t>
            </w:r>
            <w:r w:rsidR="008064C7" w:rsidRPr="008064C7">
              <w:rPr>
                <w:rStyle w:val="Teksttreci2TimesNewRoman12pt"/>
                <w:rFonts w:ascii="Arial" w:eastAsia="Arial Narrow" w:hAnsi="Arial" w:cs="Arial"/>
              </w:rPr>
              <w:t xml:space="preserve"> (wpisać od .... do ..)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57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Rodzaj pracodawcy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8064C7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8064C7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126"/>
        <w:gridCol w:w="2482"/>
        <w:gridCol w:w="2491"/>
      </w:tblGrid>
      <w:tr w:rsidR="00044330" w:rsidRPr="008064C7">
        <w:trPr>
          <w:trHeight w:hRule="exact" w:val="456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5. Znajomość języków obcych:</w:t>
            </w:r>
          </w:p>
        </w:tc>
      </w:tr>
      <w:tr w:rsidR="00044330" w:rsidRPr="008064C7" w:rsidTr="00AD4E32">
        <w:trPr>
          <w:trHeight w:hRule="exact" w:val="559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8064C7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W skali o</w:t>
            </w:r>
            <w:r w:rsidR="00B83F15" w:rsidRPr="008064C7">
              <w:rPr>
                <w:rStyle w:val="Teksttreci2TimesNewRoman12pt"/>
                <w:rFonts w:ascii="Arial" w:eastAsia="Arial Narrow" w:hAnsi="Arial" w:cs="Arial"/>
              </w:rPr>
              <w:t>d 1 do 5 w zależności od stopnia znajomości języka, 1 - bardzo słaby, 5 - bardzo dobry</w:t>
            </w:r>
          </w:p>
        </w:tc>
      </w:tr>
      <w:tr w:rsidR="00044330" w:rsidRPr="008064C7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044330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Czytanie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Mowa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Pisanie</w:t>
            </w:r>
          </w:p>
        </w:tc>
      </w:tr>
      <w:tr w:rsidR="00044330" w:rsidRPr="008064C7" w:rsidTr="008064C7">
        <w:trPr>
          <w:trHeight w:hRule="exact" w:val="4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Rosyj</w:t>
            </w:r>
            <w:r w:rsidR="00B83F15" w:rsidRPr="008064C7">
              <w:rPr>
                <w:rStyle w:val="Teksttreci2TimesNewRoman12pt"/>
                <w:rFonts w:ascii="Arial" w:eastAsia="Arial Narrow" w:hAnsi="Arial" w:cs="Arial"/>
              </w:rPr>
              <w:t>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Francuski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4C7" w:rsidRPr="008064C7" w:rsidTr="008064C7">
        <w:trPr>
          <w:trHeight w:hRule="exact"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C7" w:rsidRPr="008064C7" w:rsidRDefault="008064C7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Włoski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C7" w:rsidRPr="008064C7" w:rsidRDefault="008064C7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C7" w:rsidRPr="008064C7" w:rsidRDefault="008064C7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C7" w:rsidRPr="008064C7" w:rsidRDefault="008064C7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5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8064C7" w:rsidRDefault="00B83F15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Inny (wpisać jaki)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8064C7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8064C7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8064C7">
        <w:trPr>
          <w:trHeight w:hRule="exact" w:val="49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6. Obsługa komputera:</w:t>
            </w:r>
          </w:p>
        </w:tc>
      </w:tr>
      <w:tr w:rsidR="00044330" w:rsidRPr="008064C7" w:rsidTr="008064C7">
        <w:trPr>
          <w:trHeight w:hRule="exact" w:val="50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8064C7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W skali o</w:t>
            </w:r>
            <w:r w:rsidR="00B83F15" w:rsidRPr="008064C7">
              <w:rPr>
                <w:rStyle w:val="Teksttreci2TimesNewRoman12pt"/>
                <w:rFonts w:ascii="Arial" w:eastAsia="Arial Narrow" w:hAnsi="Arial" w:cs="Arial"/>
              </w:rPr>
              <w:t>d 1 do 5 w zależności od stopnia znajomości obsługi programu, 1 - bardzo słaba, 5 - bardzo dobra</w:t>
            </w:r>
          </w:p>
        </w:tc>
      </w:tr>
      <w:tr w:rsidR="00044330" w:rsidRPr="008064C7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Microsoft Word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 w:rsidTr="008064C7">
        <w:trPr>
          <w:trHeight w:hRule="exact" w:val="27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 xml:space="preserve">Microsoft </w:t>
            </w:r>
            <w:r w:rsidRPr="008064C7">
              <w:rPr>
                <w:rStyle w:val="Teksttreci2TimesNewRoman12pt"/>
                <w:rFonts w:ascii="Arial" w:eastAsia="Arial Narrow" w:hAnsi="Arial" w:cs="Arial"/>
                <w:lang w:val="en-US" w:eastAsia="en-US" w:bidi="en-US"/>
              </w:rPr>
              <w:t>Excel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 xml:space="preserve">Microsoft </w:t>
            </w:r>
            <w:r w:rsidRPr="008064C7">
              <w:rPr>
                <w:rStyle w:val="Teksttreci2TimesNewRoman12pt"/>
                <w:rFonts w:ascii="Arial" w:eastAsia="Arial Narrow" w:hAnsi="Arial" w:cs="Arial"/>
                <w:lang w:val="en-US" w:eastAsia="en-US" w:bidi="en-US"/>
              </w:rPr>
              <w:t>PowerPoint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 w:rsidTr="008064C7">
        <w:trPr>
          <w:trHeight w:hRule="exact" w:val="85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Default="00B83F15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 xml:space="preserve">Inne (wpisać jakie) </w:t>
            </w:r>
          </w:p>
          <w:p w:rsidR="008064C7" w:rsidRDefault="008064C7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………………………………………………..</w:t>
            </w:r>
          </w:p>
          <w:p w:rsidR="008064C7" w:rsidRPr="008064C7" w:rsidRDefault="008064C7" w:rsidP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………………………………………………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8064C7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8064C7" w:rsidRDefault="00B83F15">
      <w:pPr>
        <w:rPr>
          <w:rFonts w:ascii="Arial" w:hAnsi="Arial" w:cs="Arial"/>
          <w:sz w:val="2"/>
          <w:szCs w:val="2"/>
        </w:rPr>
      </w:pPr>
      <w:r w:rsidRPr="008064C7">
        <w:rPr>
          <w:rFonts w:ascii="Arial" w:hAnsi="Arial" w:cs="Arial"/>
        </w:rPr>
        <w:br w:type="page"/>
      </w:r>
    </w:p>
    <w:p w:rsidR="00044330" w:rsidRPr="008064C7" w:rsidRDefault="00BA7E62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s1049" type="#_x0000_t202" style="position:absolute;left:0;text-align:left;margin-left:45.6pt;margin-top:685.7pt;width:42.95pt;height:22.55pt;z-index:-125829353;mso-wrap-distance-left:5pt;mso-wrap-distance-top:138pt;mso-wrap-distance-right:5pt;mso-position-horizontal-relative:margin" filled="f" stroked="f">
            <v:textbox style="mso-fit-shape-to-text:t" inset="0,0,0,0">
              <w:txbxContent>
                <w:p w:rsidR="00AD4E32" w:rsidRPr="008064C7" w:rsidRDefault="00AD4E32" w:rsidP="008064C7"/>
              </w:txbxContent>
            </v:textbox>
            <w10:wrap type="topAndBottom" anchorx="margin"/>
          </v:shape>
        </w:pict>
      </w:r>
      <w:bookmarkStart w:id="1" w:name="bookmark1"/>
      <w:r w:rsidR="00B83F15" w:rsidRPr="008064C7">
        <w:rPr>
          <w:rFonts w:ascii="Arial" w:hAnsi="Arial" w:cs="Arial"/>
        </w:rPr>
        <w:t>PROJEKT PRZEDSIĘBIORSTWA</w:t>
      </w:r>
      <w:bookmarkEnd w:id="1"/>
    </w:p>
    <w:p w:rsidR="008064C7" w:rsidRPr="008064C7" w:rsidRDefault="008064C7" w:rsidP="008064C7">
      <w:pPr>
        <w:pStyle w:val="Nagwek10"/>
        <w:keepNext/>
        <w:keepLines/>
        <w:shd w:val="clear" w:color="auto" w:fill="auto"/>
        <w:tabs>
          <w:tab w:val="left" w:pos="420"/>
        </w:tabs>
        <w:spacing w:before="0" w:line="2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8064C7">
        <w:trPr>
          <w:trHeight w:hRule="exact" w:val="451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1. Podstawowe dane dotyczące przedsiębiorstwa</w:t>
            </w:r>
          </w:p>
        </w:tc>
      </w:tr>
      <w:tr w:rsidR="00044330" w:rsidRPr="008064C7" w:rsidTr="008064C7">
        <w:trPr>
          <w:trHeight w:hRule="exact" w:val="55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Nazwa przedsiębiorstwa</w:t>
            </w:r>
          </w:p>
          <w:p w:rsidR="008064C7" w:rsidRPr="008064C7" w:rsidRDefault="008064C7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35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Data rozpoczęcia działalności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 w:rsidTr="008064C7">
        <w:trPr>
          <w:trHeight w:hRule="exact" w:val="48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Sektor działalności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 w:rsidTr="008064C7">
        <w:trPr>
          <w:trHeight w:hRule="exact" w:val="43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Kod PKD wraz z nazwą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M</w:t>
            </w:r>
            <w:r w:rsidR="00045F41">
              <w:rPr>
                <w:rStyle w:val="PogrubienieTeksttreci2TimesNewRoman13pt"/>
                <w:rFonts w:ascii="Arial" w:eastAsia="Arial Narrow" w:hAnsi="Arial" w:cs="Arial"/>
              </w:rPr>
              <w:t>iejsce prowadzenia działalności (</w:t>
            </w: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siedzib</w:t>
            </w:r>
            <w:r w:rsidR="00045F41">
              <w:rPr>
                <w:rStyle w:val="PogrubienieTeksttreci2TimesNewRoman13pt"/>
                <w:rFonts w:ascii="Arial" w:eastAsia="Arial Narrow" w:hAnsi="Arial" w:cs="Arial"/>
              </w:rPr>
              <w:t>a)</w:t>
            </w:r>
          </w:p>
        </w:tc>
      </w:tr>
      <w:tr w:rsidR="00044330" w:rsidRPr="008064C7">
        <w:trPr>
          <w:trHeight w:hRule="exact" w:val="79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Adres (miasto, kod pocztowy, ulica, nr domu, nr mieszkania)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Telefon stacjonarny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Telefon komórkowy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Adres oddziału</w:t>
            </w:r>
          </w:p>
        </w:tc>
      </w:tr>
      <w:tr w:rsidR="00044330" w:rsidRPr="008064C7">
        <w:trPr>
          <w:trHeight w:hRule="exact" w:val="76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Adres (miasto, kod pocztowy, ulica, nr domu, nr mieszkania)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28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Forma rozliczeń z urzędem skarbowym</w:t>
            </w:r>
          </w:p>
        </w:tc>
      </w:tr>
      <w:tr w:rsidR="00044330" w:rsidRPr="008064C7">
        <w:trPr>
          <w:trHeight w:hRule="exact" w:val="7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Planowana forma rozliczeń z urzędem skarbowym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8064C7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8064C7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8064C7">
        <w:trPr>
          <w:trHeight w:hRule="exact" w:val="35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PogrubienieTeksttreci2TimesNewRoman13pt"/>
                <w:rFonts w:ascii="Arial" w:eastAsia="Arial Narrow" w:hAnsi="Arial" w:cs="Arial"/>
              </w:rPr>
              <w:t>2. Tło projektu</w:t>
            </w:r>
          </w:p>
        </w:tc>
      </w:tr>
      <w:tr w:rsidR="00044330" w:rsidRPr="008064C7">
        <w:trPr>
          <w:trHeight w:hRule="exact" w:val="125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Przedmiot planowanej działalności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126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Uzasadnienie wyboru planowanej działalności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8064C7">
        <w:trPr>
          <w:trHeight w:hRule="exact" w:val="126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8064C7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064C7">
              <w:rPr>
                <w:rStyle w:val="Teksttreci2TimesNewRoman12pt"/>
                <w:rFonts w:ascii="Arial" w:eastAsia="Arial Narrow" w:hAnsi="Arial" w:cs="Arial"/>
              </w:rPr>
              <w:t>Charakterystyka wybranego rynku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8064C7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8064C7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8064C7" w:rsidRDefault="00B83F15">
      <w:pPr>
        <w:rPr>
          <w:rFonts w:ascii="Arial" w:hAnsi="Arial" w:cs="Arial"/>
          <w:sz w:val="2"/>
          <w:szCs w:val="2"/>
        </w:rPr>
      </w:pPr>
      <w:r w:rsidRPr="008064C7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225531">
        <w:trPr>
          <w:trHeight w:hRule="exact" w:val="37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lastRenderedPageBreak/>
              <w:t>3. Zatrudnienie</w:t>
            </w:r>
          </w:p>
        </w:tc>
      </w:tr>
      <w:tr w:rsidR="00044330" w:rsidRPr="00225531">
        <w:trPr>
          <w:trHeight w:hRule="exact" w:val="93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Czy planow</w:t>
            </w:r>
            <w:r w:rsidR="00225531" w:rsidRPr="00225531">
              <w:rPr>
                <w:rStyle w:val="Teksttreci2TimesNewRoman12pt"/>
                <w:rFonts w:ascii="Arial" w:eastAsia="Arial Narrow" w:hAnsi="Arial" w:cs="Arial"/>
              </w:rPr>
              <w:t xml:space="preserve">ane jest zatrudnienie pracowników? Jeśli tak </w:t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 xml:space="preserve"> proszę podać planowaną liczbę pracowników.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7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 xml:space="preserve">W przypadku planowanego zatrudnienia </w:t>
            </w:r>
            <w:r w:rsidR="00225531">
              <w:rPr>
                <w:rStyle w:val="Teksttreci2TimesNewRoman12pt"/>
                <w:rFonts w:ascii="Arial" w:eastAsia="Arial Narrow" w:hAnsi="Arial" w:cs="Arial"/>
              </w:rPr>
              <w:t xml:space="preserve">pracowników </w:t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>proszę wypełnić poniższe pola.</w:t>
            </w:r>
          </w:p>
        </w:tc>
      </w:tr>
      <w:tr w:rsidR="00044330" w:rsidRPr="00225531">
        <w:trPr>
          <w:trHeight w:hRule="exact" w:val="8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Rodzaj nowych stanowisk pracy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109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Forma zatrudnienia danego pracownika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8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Wymiar czasu pracy danego pracownika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8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Wynagrodzenie danego pracownika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129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Wymagane kwalifikacje i doświadczenie kandydatów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225531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225531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0"/>
        <w:gridCol w:w="1594"/>
        <w:gridCol w:w="1200"/>
        <w:gridCol w:w="322"/>
        <w:gridCol w:w="1555"/>
        <w:gridCol w:w="1565"/>
      </w:tblGrid>
      <w:tr w:rsidR="00044330" w:rsidRPr="00225531">
        <w:trPr>
          <w:trHeight w:hRule="exact" w:val="446"/>
          <w:jc w:val="center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4. Produkty/usługi</w:t>
            </w:r>
          </w:p>
        </w:tc>
      </w:tr>
      <w:tr w:rsidR="00044330" w:rsidRPr="00225531">
        <w:trPr>
          <w:trHeight w:hRule="exact" w:val="1445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Charakterystyka proponowanego produktu/usługi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60"/>
          <w:jc w:val="center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>Proponowana cena jednostkowa sprzedaży poszczególnych produktów/usług</w:t>
            </w:r>
          </w:p>
        </w:tc>
      </w:tr>
      <w:tr w:rsidR="00044330" w:rsidRPr="00225531">
        <w:trPr>
          <w:trHeight w:hRule="exact" w:val="36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Nazwa produktu/usługi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B83F15" w:rsidP="003F35F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 xml:space="preserve">Cena jednostkowa </w:t>
            </w:r>
          </w:p>
        </w:tc>
      </w:tr>
      <w:tr w:rsidR="00044330" w:rsidRPr="00225531">
        <w:trPr>
          <w:trHeight w:hRule="exact" w:val="36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60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6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60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360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225531">
        <w:trPr>
          <w:trHeight w:hRule="exact" w:val="840"/>
          <w:jc w:val="center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Prognoza sprzedaży</w:t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 xml:space="preserve">. Proszę podać </w:t>
            </w:r>
            <w:r w:rsidR="00A340CB">
              <w:rPr>
                <w:rStyle w:val="Teksttreci2TimesNewRoman12pt"/>
                <w:rFonts w:ascii="Arial" w:eastAsia="Arial Narrow" w:hAnsi="Arial" w:cs="Arial"/>
              </w:rPr>
              <w:t xml:space="preserve">planowaną </w:t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 xml:space="preserve">wielkość sprzedaży (w sztukach, jednostkach, itp.) produktów / usług w kolejnych </w:t>
            </w:r>
            <w:r w:rsidR="00A340CB">
              <w:rPr>
                <w:rStyle w:val="Teksttreci2TimesNewRoman12pt"/>
                <w:rFonts w:ascii="Arial" w:eastAsia="Arial Narrow" w:hAnsi="Arial" w:cs="Arial"/>
              </w:rPr>
              <w:t xml:space="preserve"> trzymiesięcznych</w:t>
            </w:r>
            <w:r w:rsidR="00A340CB" w:rsidRPr="00225531">
              <w:rPr>
                <w:rStyle w:val="Teksttreci2TimesNewRoman12pt"/>
                <w:rFonts w:ascii="Arial" w:eastAsia="Arial Narrow" w:hAnsi="Arial" w:cs="Arial"/>
              </w:rPr>
              <w:t xml:space="preserve"> </w:t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 xml:space="preserve">okresach. </w:t>
            </w:r>
            <w:r w:rsidR="00795B19">
              <w:rPr>
                <w:rStyle w:val="Teksttreci2TimesNewRoman12pt"/>
                <w:rFonts w:ascii="Arial" w:eastAsia="Arial Narrow" w:hAnsi="Arial" w:cs="Arial"/>
              </w:rPr>
              <w:br/>
            </w:r>
            <w:r w:rsidRPr="00225531">
              <w:rPr>
                <w:rStyle w:val="Teksttreci2TimesNewRoman12pt"/>
                <w:rFonts w:ascii="Arial" w:eastAsia="Arial Narrow" w:hAnsi="Arial" w:cs="Arial"/>
              </w:rPr>
              <w:t>Należy uwzględnić wszystkie pozycje wcześniej wymienione.</w:t>
            </w:r>
          </w:p>
        </w:tc>
      </w:tr>
      <w:tr w:rsidR="00044330" w:rsidRPr="00225531">
        <w:trPr>
          <w:trHeight w:hRule="exact" w:val="56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Produkt/usługa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I</w:t>
            </w:r>
            <w:r w:rsidR="00A340CB">
              <w:rPr>
                <w:rStyle w:val="PogrubienieTeksttreci2TimesNewRoman13pt"/>
                <w:rFonts w:ascii="Arial" w:eastAsia="Arial Narrow" w:hAnsi="Arial" w:cs="Arial"/>
              </w:rPr>
              <w:t xml:space="preserve"> okres</w:t>
            </w:r>
          </w:p>
          <w:p w:rsidR="00044330" w:rsidRPr="00225531" w:rsidRDefault="00044330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225531" w:rsidRDefault="00B83F15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II</w:t>
            </w:r>
            <w:r w:rsidR="00A340CB">
              <w:rPr>
                <w:rStyle w:val="PogrubienieTeksttreci2TimesNewRoman13pt"/>
                <w:rFonts w:ascii="Arial" w:eastAsia="Arial Narrow" w:hAnsi="Arial" w:cs="Arial"/>
              </w:rPr>
              <w:t xml:space="preserve"> okres</w:t>
            </w:r>
          </w:p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tabs>
                <w:tab w:val="left" w:leader="underscore" w:pos="67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225531">
              <w:rPr>
                <w:rStyle w:val="Teksttreci2TimesNewRoman12pt"/>
                <w:rFonts w:ascii="Arial" w:eastAsia="Arial Narrow" w:hAnsi="Arial" w:cs="Aria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III</w:t>
            </w:r>
            <w:r w:rsidR="00A340CB">
              <w:rPr>
                <w:rStyle w:val="PogrubienieTeksttreci2TimesNewRoman13pt"/>
                <w:rFonts w:ascii="Arial" w:eastAsia="Arial Narrow" w:hAnsi="Arial" w:cs="Arial"/>
              </w:rPr>
              <w:t xml:space="preserve"> okres</w:t>
            </w:r>
          </w:p>
          <w:p w:rsidR="00044330" w:rsidRPr="00225531" w:rsidRDefault="00044330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330" w:rsidRPr="00225531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225531">
              <w:rPr>
                <w:rStyle w:val="PogrubienieTeksttreci2TimesNewRoman13pt"/>
                <w:rFonts w:ascii="Arial" w:eastAsia="Arial Narrow" w:hAnsi="Arial" w:cs="Arial"/>
              </w:rPr>
              <w:t>IV</w:t>
            </w:r>
            <w:r w:rsidR="00A340CB">
              <w:rPr>
                <w:rStyle w:val="PogrubienieTeksttreci2TimesNewRoman13pt"/>
                <w:rFonts w:ascii="Arial" w:eastAsia="Arial Narrow" w:hAnsi="Arial" w:cs="Arial"/>
              </w:rPr>
              <w:t xml:space="preserve"> okres</w:t>
            </w:r>
          </w:p>
          <w:p w:rsidR="00044330" w:rsidRPr="00225531" w:rsidRDefault="00044330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</w:tr>
      <w:tr w:rsidR="00044330" w:rsidRPr="00225531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225531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225531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225531" w:rsidRDefault="00B83F15">
      <w:pPr>
        <w:rPr>
          <w:rFonts w:ascii="Arial" w:hAnsi="Arial" w:cs="Arial"/>
          <w:sz w:val="2"/>
          <w:szCs w:val="2"/>
        </w:rPr>
      </w:pPr>
      <w:r w:rsidRPr="00225531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0"/>
        <w:gridCol w:w="1555"/>
        <w:gridCol w:w="1560"/>
        <w:gridCol w:w="1555"/>
        <w:gridCol w:w="1565"/>
      </w:tblGrid>
      <w:tr w:rsidR="00044330" w:rsidRPr="00A340CB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6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40CB" w:rsidRPr="00A340CB">
        <w:trPr>
          <w:trHeight w:hRule="exact" w:val="36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0CB" w:rsidRPr="00A340CB" w:rsidRDefault="00A340CB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0CB" w:rsidRPr="00A340CB" w:rsidRDefault="00A340CB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0CB" w:rsidRPr="00A340CB" w:rsidRDefault="00A340CB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0CB" w:rsidRPr="00A340CB" w:rsidRDefault="00A340CB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0CB" w:rsidRPr="00A340CB" w:rsidRDefault="00A340CB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6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112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Teksttreci2TimesNewRoman12pt"/>
                <w:rFonts w:ascii="Arial" w:eastAsia="Arial Narrow" w:hAnsi="Arial" w:cs="Arial"/>
              </w:rPr>
              <w:t>Proszę uzasadnić powyższą prognozę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 w:rsidTr="00A340CB">
        <w:trPr>
          <w:trHeight w:hRule="exact" w:val="952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A340CB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 xml:space="preserve">Przychody. 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>Poniżej należy określić przewidywane przychody ze sprzed</w:t>
            </w:r>
            <w:r w:rsidR="00A340CB" w:rsidRPr="00A340CB">
              <w:rPr>
                <w:rStyle w:val="Teksttreci2TimesNewRoman12pt"/>
                <w:rFonts w:ascii="Arial" w:eastAsia="Arial Narrow" w:hAnsi="Arial" w:cs="Arial"/>
              </w:rPr>
              <w:t xml:space="preserve">aży 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>produktów/usług</w:t>
            </w:r>
            <w:r w:rsidR="00A340CB" w:rsidRPr="00A340CB">
              <w:rPr>
                <w:rStyle w:val="Teksttreci2TimesNewRoman12pt"/>
                <w:rFonts w:ascii="Arial" w:eastAsia="Arial Narrow" w:hAnsi="Arial" w:cs="Arial"/>
              </w:rPr>
              <w:t xml:space="preserve">  w kolejnych  trzymiesięcznych okresach. Należy uwzględnić wszystkie pozycje wcześniej wymienione.</w:t>
            </w:r>
          </w:p>
        </w:tc>
      </w:tr>
      <w:tr w:rsidR="00A340CB" w:rsidRPr="00A340CB">
        <w:trPr>
          <w:trHeight w:hRule="exact" w:val="56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Produkt/usługa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I okres</w:t>
            </w:r>
          </w:p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II okres</w:t>
            </w:r>
          </w:p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tabs>
                <w:tab w:val="left" w:leader="underscore" w:pos="67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A340CB">
              <w:rPr>
                <w:rStyle w:val="Teksttreci2TimesNewRoman12pt"/>
                <w:rFonts w:ascii="Arial" w:eastAsia="Arial Narrow" w:hAnsi="Arial" w:cs="Aria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III okres</w:t>
            </w:r>
          </w:p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IV okres</w:t>
            </w:r>
          </w:p>
          <w:p w:rsidR="00A340CB" w:rsidRPr="00A340CB" w:rsidRDefault="00A340CB" w:rsidP="00A340C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</w:p>
        </w:tc>
      </w:tr>
      <w:tr w:rsidR="00044330" w:rsidRPr="00A340CB">
        <w:trPr>
          <w:trHeight w:hRule="exact" w:val="36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5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5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5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5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35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179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A340CB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Teksttreci2TimesNewRoman12pt"/>
                <w:rFonts w:ascii="Arial" w:eastAsia="Arial Narrow" w:hAnsi="Arial" w:cs="Arial"/>
              </w:rPr>
              <w:t>Czym produkt będzie się wyróżniał spośród pr</w:t>
            </w:r>
            <w:r w:rsidR="008D2E4B">
              <w:rPr>
                <w:rStyle w:val="Teksttreci2TimesNewRoman12pt"/>
                <w:rFonts w:ascii="Arial" w:eastAsia="Arial Narrow" w:hAnsi="Arial" w:cs="Arial"/>
              </w:rPr>
              <w:t>oduktów dostępnych na rynku i jaka będzie j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 xml:space="preserve">ego przewaga </w:t>
            </w:r>
            <w:r w:rsidR="008D2E4B">
              <w:rPr>
                <w:rStyle w:val="Teksttreci2TimesNewRoman12pt"/>
                <w:rFonts w:ascii="Arial" w:eastAsia="Arial Narrow" w:hAnsi="Arial" w:cs="Arial"/>
              </w:rPr>
              <w:t>nad produktami konkurencyj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>nymi ?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A340CB">
        <w:trPr>
          <w:trHeight w:hRule="exact" w:val="21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A340CB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Teksttreci2TimesNewRoman12pt"/>
                <w:rFonts w:ascii="Arial" w:eastAsia="Arial Narrow" w:hAnsi="Arial" w:cs="Arial"/>
              </w:rPr>
              <w:t xml:space="preserve">Jeśli przedsięwzięcie wiąże się z zaoferowaniem nowego produktu/usługi, proszę </w:t>
            </w:r>
            <w:r w:rsidR="008D2E4B">
              <w:rPr>
                <w:rStyle w:val="Teksttreci2TimesNewRoman12pt"/>
                <w:rFonts w:ascii="Arial" w:eastAsia="Arial Narrow" w:hAnsi="Arial" w:cs="Arial"/>
              </w:rPr>
              <w:t xml:space="preserve">wskazać jego zalety wyróżniające 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 xml:space="preserve">go od innych istniejących </w:t>
            </w:r>
            <w:r w:rsidR="008D2E4B">
              <w:rPr>
                <w:rStyle w:val="Teksttreci2TimesNewRoman12pt"/>
                <w:rFonts w:ascii="Arial" w:eastAsia="Arial Narrow" w:hAnsi="Arial" w:cs="Arial"/>
              </w:rPr>
              <w:t xml:space="preserve">na rynku 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>produktów/usług.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A340CB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A340CB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3"/>
        <w:gridCol w:w="5650"/>
      </w:tblGrid>
      <w:tr w:rsidR="00044330" w:rsidRPr="00A340CB">
        <w:trPr>
          <w:trHeight w:hRule="exact" w:val="518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A340CB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PogrubienieTeksttreci2TimesNewRoman13pt"/>
                <w:rFonts w:ascii="Arial" w:eastAsia="Arial Narrow" w:hAnsi="Arial" w:cs="Arial"/>
              </w:rPr>
              <w:t>5. Proces produkcji/świadczenia usług</w:t>
            </w:r>
          </w:p>
        </w:tc>
      </w:tr>
      <w:tr w:rsidR="00044330" w:rsidRPr="00A340CB">
        <w:trPr>
          <w:trHeight w:hRule="exact" w:val="18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A340CB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A340CB">
              <w:rPr>
                <w:rStyle w:val="Teksttreci2TimesNewRoman12pt"/>
                <w:rFonts w:ascii="Arial" w:eastAsia="Arial Narrow" w:hAnsi="Arial" w:cs="Arial"/>
              </w:rPr>
              <w:t>Proces wytwarzania proponowanych produktów/świadczenia usług. Jeżeli jest to możliwe</w:t>
            </w:r>
            <w:r w:rsidR="00CE041C">
              <w:rPr>
                <w:rStyle w:val="Teksttreci2TimesNewRoman12pt"/>
                <w:rFonts w:ascii="Arial" w:eastAsia="Arial Narrow" w:hAnsi="Arial" w:cs="Arial"/>
              </w:rPr>
              <w:t xml:space="preserve"> należy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 xml:space="preserve"> podzielić</w:t>
            </w:r>
            <w:r w:rsidR="00CE041C">
              <w:rPr>
                <w:rStyle w:val="Teksttreci2TimesNewRoman12pt"/>
                <w:rFonts w:ascii="Arial" w:eastAsia="Arial Narrow" w:hAnsi="Arial" w:cs="Arial"/>
              </w:rPr>
              <w:t xml:space="preserve"> proces</w:t>
            </w:r>
            <w:r w:rsidRPr="00A340CB">
              <w:rPr>
                <w:rStyle w:val="Teksttreci2TimesNewRoman12pt"/>
                <w:rFonts w:ascii="Arial" w:eastAsia="Arial Narrow" w:hAnsi="Arial" w:cs="Arial"/>
              </w:rPr>
              <w:t xml:space="preserve"> na etapy produkcji.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A340CB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A340CB" w:rsidRDefault="00044330">
      <w:pPr>
        <w:framePr w:w="9302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A340CB" w:rsidRDefault="00B83F15">
      <w:pPr>
        <w:rPr>
          <w:rFonts w:ascii="Arial" w:hAnsi="Arial" w:cs="Arial"/>
          <w:sz w:val="2"/>
          <w:szCs w:val="2"/>
        </w:rPr>
      </w:pPr>
      <w:r w:rsidRPr="00A340CB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3"/>
        <w:gridCol w:w="5650"/>
      </w:tblGrid>
      <w:tr w:rsidR="00044330" w:rsidRPr="00CE041C">
        <w:trPr>
          <w:trHeight w:hRule="exact" w:val="208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CE041C" w:rsidRDefault="00CE041C" w:rsidP="00CE041C">
            <w:pPr>
              <w:pStyle w:val="Teksttreci20"/>
              <w:framePr w:w="9302" w:wrap="notBeside" w:vAnchor="text" w:hAnchor="text" w:xAlign="center" w:y="1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lastRenderedPageBreak/>
              <w:t>Szacunkowe</w:t>
            </w:r>
            <w:r w:rsidR="00B83F15" w:rsidRPr="00CE041C">
              <w:rPr>
                <w:rStyle w:val="Teksttreci2TimesNewRoman12pt"/>
                <w:rFonts w:ascii="Arial" w:eastAsia="Arial Narrow" w:hAnsi="Arial" w:cs="Arial"/>
              </w:rPr>
              <w:t>, realne koszty produkcji/świadczenia usług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CE041C" w:rsidRDefault="00044330" w:rsidP="00CE041C">
            <w:pPr>
              <w:framePr w:w="9302" w:wrap="notBeside" w:vAnchor="text" w:hAnchor="text" w:xAlign="center" w:y="1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CE041C">
        <w:trPr>
          <w:trHeight w:hRule="exact" w:val="547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6. Dystrybucja/promocja</w:t>
            </w:r>
          </w:p>
        </w:tc>
      </w:tr>
      <w:tr w:rsidR="00044330" w:rsidRPr="00CE041C">
        <w:trPr>
          <w:trHeight w:hRule="exact" w:val="160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W jaki sposób prowadzona będzie sprzedaż produktów lub/i usług?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CE041C" w:rsidRDefault="00044330" w:rsidP="00CE041C">
            <w:pPr>
              <w:framePr w:w="9302" w:wrap="notBeside" w:vAnchor="text" w:hAnchor="text" w:xAlign="center" w:y="1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CE041C">
        <w:trPr>
          <w:trHeight w:hRule="exact" w:val="136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Formy płatności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CE041C" w:rsidRDefault="00CE041C" w:rsidP="00CE041C">
            <w:pPr>
              <w:pStyle w:val="Teksttreci20"/>
              <w:framePr w:w="9302" w:wrap="notBeside" w:vAnchor="text" w:hAnchor="text" w:xAlign="center" w:y="1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przelew</w:t>
            </w:r>
          </w:p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gotówka</w:t>
            </w:r>
          </w:p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pobranie pocztowe</w:t>
            </w:r>
          </w:p>
          <w:p w:rsidR="00044330" w:rsidRPr="00CE041C" w:rsidRDefault="00B83F15" w:rsidP="00CE041C">
            <w:pPr>
              <w:pStyle w:val="Teksttreci20"/>
              <w:framePr w:w="9302" w:wrap="notBeside" w:vAnchor="text" w:hAnchor="text" w:xAlign="center" w:y="1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inne (jakie?)</w:t>
            </w:r>
          </w:p>
        </w:tc>
      </w:tr>
      <w:tr w:rsidR="00044330" w:rsidRPr="00CE041C" w:rsidTr="00CE041C">
        <w:trPr>
          <w:trHeight w:hRule="exact" w:val="120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CE041C" w:rsidRDefault="00CE041C" w:rsidP="00795B19">
            <w:pPr>
              <w:pStyle w:val="Teksttreci20"/>
              <w:framePr w:w="9302" w:wrap="notBeside" w:vAnchor="text" w:hAnchor="text" w:xAlign="center" w:y="1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 xml:space="preserve">Rodzaj promocji i reklamy wraz </w:t>
            </w:r>
            <w:r>
              <w:rPr>
                <w:rStyle w:val="Teksttreci2TimesNewRoman12pt"/>
                <w:rFonts w:ascii="Arial" w:eastAsia="Arial Narrow" w:hAnsi="Arial" w:cs="Arial"/>
              </w:rPr>
              <w:br/>
              <w:t xml:space="preserve">z podaniem szacunkowych kosztów planowanych inicjatyw </w:t>
            </w:r>
            <w:r>
              <w:rPr>
                <w:rStyle w:val="Teksttreci2TimesNewRoman12pt"/>
                <w:rFonts w:ascii="Arial" w:eastAsia="Arial Narrow" w:hAnsi="Arial" w:cs="Arial"/>
              </w:rPr>
              <w:br/>
              <w:t>i p</w:t>
            </w:r>
            <w:r w:rsidR="00795B19">
              <w:rPr>
                <w:rStyle w:val="Teksttreci2TimesNewRoman12pt"/>
                <w:rFonts w:ascii="Arial" w:eastAsia="Arial Narrow" w:hAnsi="Arial" w:cs="Arial"/>
              </w:rPr>
              <w:t>rzybliżonego</w:t>
            </w:r>
            <w:r>
              <w:rPr>
                <w:rStyle w:val="Teksttreci2TimesNewRoman12pt"/>
                <w:rFonts w:ascii="Arial" w:eastAsia="Arial Narrow" w:hAnsi="Arial" w:cs="Arial"/>
              </w:rPr>
              <w:t xml:space="preserve"> termin</w:t>
            </w:r>
            <w:r w:rsidR="00795B19">
              <w:rPr>
                <w:rStyle w:val="Teksttreci2TimesNewRoman12pt"/>
                <w:rFonts w:ascii="Arial" w:eastAsia="Arial Narrow" w:hAnsi="Arial" w:cs="Arial"/>
              </w:rPr>
              <w:t>u</w:t>
            </w:r>
            <w:r>
              <w:rPr>
                <w:rStyle w:val="Teksttreci2TimesNewRoman12pt"/>
                <w:rFonts w:ascii="Arial" w:eastAsia="Arial Narrow" w:hAnsi="Arial" w:cs="Arial"/>
              </w:rPr>
              <w:t xml:space="preserve"> ich  realizacji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CE041C" w:rsidRDefault="00044330" w:rsidP="00CE041C">
            <w:pPr>
              <w:framePr w:w="9302" w:wrap="notBeside" w:vAnchor="text" w:hAnchor="text" w:xAlign="center" w:y="1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CE041C" w:rsidRDefault="00044330" w:rsidP="00CE041C">
      <w:pPr>
        <w:framePr w:w="9302" w:wrap="notBeside" w:vAnchor="text" w:hAnchor="text" w:xAlign="center" w:y="11"/>
        <w:rPr>
          <w:rFonts w:ascii="Arial" w:hAnsi="Arial" w:cs="Arial"/>
          <w:sz w:val="2"/>
          <w:szCs w:val="2"/>
        </w:rPr>
      </w:pPr>
    </w:p>
    <w:p w:rsidR="00044330" w:rsidRPr="00CE041C" w:rsidRDefault="00044330">
      <w:pPr>
        <w:rPr>
          <w:rFonts w:ascii="Arial" w:hAnsi="Arial" w:cs="Arial"/>
          <w:sz w:val="2"/>
          <w:szCs w:val="2"/>
        </w:rPr>
      </w:pPr>
    </w:p>
    <w:p w:rsidR="00044330" w:rsidRDefault="00BA7E62">
      <w:pPr>
        <w:pStyle w:val="Nagwek120"/>
        <w:keepNext/>
        <w:keepLines/>
        <w:numPr>
          <w:ilvl w:val="0"/>
          <w:numId w:val="2"/>
        </w:numPr>
        <w:shd w:val="clear" w:color="auto" w:fill="auto"/>
        <w:tabs>
          <w:tab w:val="left" w:pos="436"/>
        </w:tabs>
        <w:spacing w:before="589" w:line="26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4" type="#_x0000_t202" style="position:absolute;left:0;text-align:left;margin-left:45.6pt;margin-top:340.1pt;width:42.95pt;height:22.55pt;z-index:-125829338;mso-wrap-distance-left:5pt;mso-wrap-distance-top:58.1pt;mso-wrap-distance-right:5pt;mso-position-horizontal-relative:margin" filled="f" stroked="f">
            <v:textbox style="mso-fit-shape-to-text:t" inset="0,0,0,0">
              <w:txbxContent>
                <w:p w:rsidR="00AD4E32" w:rsidRDefault="00AD4E32" w:rsidP="00CE041C">
                  <w:pPr>
                    <w:pStyle w:val="Podpisobrazu4"/>
                    <w:shd w:val="clear" w:color="auto" w:fill="auto"/>
                    <w:spacing w:after="5" w:line="180" w:lineRule="exact"/>
                  </w:pPr>
                </w:p>
              </w:txbxContent>
            </v:textbox>
            <w10:wrap type="topAndBottom" anchorx="margin"/>
          </v:shape>
        </w:pict>
      </w:r>
      <w:bookmarkStart w:id="2" w:name="bookmark2"/>
      <w:r w:rsidR="00B83F15" w:rsidRPr="00CE041C">
        <w:rPr>
          <w:rFonts w:ascii="Arial" w:hAnsi="Arial" w:cs="Arial"/>
        </w:rPr>
        <w:t>ANALIZA RYNKU</w:t>
      </w:r>
      <w:bookmarkEnd w:id="2"/>
    </w:p>
    <w:tbl>
      <w:tblPr>
        <w:tblpPr w:leftFromText="141" w:rightFromText="141" w:vertAnchor="text" w:horzAnchor="margin" w:tblpY="3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CE041C" w:rsidRPr="00CE041C" w:rsidTr="00CE041C">
        <w:trPr>
          <w:trHeight w:hRule="exact" w:val="427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CE041C" w:rsidRPr="00CE041C" w:rsidRDefault="00CE041C" w:rsidP="00CE041C">
            <w:pPr>
              <w:pStyle w:val="Teksttreci20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PogrubienieTeksttreci2TimesNewRoman13pt"/>
                <w:rFonts w:ascii="Arial" w:eastAsia="Arial Narrow" w:hAnsi="Arial" w:cs="Arial"/>
              </w:rPr>
              <w:t>1. Odbiorcy - klienci</w:t>
            </w:r>
          </w:p>
        </w:tc>
      </w:tr>
      <w:tr w:rsidR="00CE041C" w:rsidRPr="00CE041C" w:rsidTr="00B10C63">
        <w:trPr>
          <w:trHeight w:hRule="exact" w:val="14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1C" w:rsidRPr="00CE041C" w:rsidRDefault="00B10C63" w:rsidP="00B10C63">
            <w:pPr>
              <w:pStyle w:val="Teksttreci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Należy w</w:t>
            </w:r>
            <w:r w:rsidR="00CE041C" w:rsidRPr="00CE041C">
              <w:rPr>
                <w:rStyle w:val="Teksttreci2TimesNewRoman12pt"/>
                <w:rFonts w:ascii="Arial" w:eastAsia="Arial Narrow" w:hAnsi="Arial" w:cs="Arial"/>
              </w:rPr>
              <w:t xml:space="preserve">skazać </w:t>
            </w:r>
            <w:r>
              <w:rPr>
                <w:rStyle w:val="Teksttreci2TimesNewRoman12pt"/>
                <w:rFonts w:ascii="Arial" w:eastAsia="Arial Narrow" w:hAnsi="Arial" w:cs="Arial"/>
              </w:rPr>
              <w:t xml:space="preserve">kto będzie odbiorcą (klientem) </w:t>
            </w:r>
            <w:r w:rsidR="00CE041C" w:rsidRPr="00CE041C">
              <w:rPr>
                <w:rStyle w:val="Teksttreci2TimesNewRoman12pt"/>
                <w:rFonts w:ascii="Arial" w:eastAsia="Arial Narrow" w:hAnsi="Arial" w:cs="Arial"/>
              </w:rPr>
              <w:t xml:space="preserve"> produktów/usług (</w:t>
            </w:r>
            <w:r>
              <w:rPr>
                <w:rStyle w:val="Teksttreci2TimesNewRoman12pt"/>
                <w:rFonts w:ascii="Arial" w:eastAsia="Arial Narrow" w:hAnsi="Arial" w:cs="Arial"/>
              </w:rPr>
              <w:t xml:space="preserve">proszę </w:t>
            </w:r>
            <w:r w:rsidR="00CE041C" w:rsidRPr="00CE041C">
              <w:rPr>
                <w:rStyle w:val="Teksttreci2TimesNewRoman12pt"/>
                <w:rFonts w:ascii="Arial" w:eastAsia="Arial Narrow" w:hAnsi="Arial" w:cs="Arial"/>
              </w:rPr>
              <w:t>krótko scharakteryzować, w miarę możliwości wyodrębnić grupy poszczególnych klientów).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1C" w:rsidRPr="00CE041C" w:rsidRDefault="00B10C63" w:rsidP="00CE041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</w:t>
            </w:r>
          </w:p>
        </w:tc>
      </w:tr>
      <w:tr w:rsidR="00CE041C" w:rsidRPr="00CE041C" w:rsidTr="00CE041C">
        <w:trPr>
          <w:trHeight w:hRule="exact" w:val="7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1C" w:rsidRPr="00CE041C" w:rsidRDefault="00CE041C" w:rsidP="00CE041C">
            <w:pPr>
              <w:pStyle w:val="Teksttreci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Liczba potencjalnych klientów w każdej grupie.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1C" w:rsidRPr="00CE041C" w:rsidRDefault="00CE041C" w:rsidP="00CE04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041C" w:rsidRPr="00CE041C" w:rsidTr="00CE041C">
        <w:trPr>
          <w:trHeight w:hRule="exact" w:val="9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1C" w:rsidRPr="00CE041C" w:rsidRDefault="00CE041C" w:rsidP="00CE041C">
            <w:pPr>
              <w:pStyle w:val="Teksttreci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Oczekiwania i potrzeby klientów względem produktów/usług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1C" w:rsidRPr="00CE041C" w:rsidRDefault="00CE041C" w:rsidP="00CE04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041C" w:rsidRPr="00CE041C" w:rsidTr="00CE041C">
        <w:trPr>
          <w:trHeight w:hRule="exact" w:val="14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1C" w:rsidRPr="00CE041C" w:rsidRDefault="00CE041C" w:rsidP="00CE041C">
            <w:pPr>
              <w:pStyle w:val="Teksttreci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E041C">
              <w:rPr>
                <w:rStyle w:val="Teksttreci2TimesNewRoman12pt"/>
                <w:rFonts w:ascii="Arial" w:eastAsia="Arial Narrow" w:hAnsi="Arial" w:cs="Arial"/>
              </w:rPr>
              <w:t>Należy określić czy popyt na produkty/usługi będzie ulegał sezonowym zmianom i jak będą minimalizowane skutki tej sezonowości.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1C" w:rsidRPr="00CE041C" w:rsidRDefault="00CE041C" w:rsidP="00CE04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E041C" w:rsidRPr="00CE041C" w:rsidRDefault="00CE041C" w:rsidP="00CE041C">
      <w:pPr>
        <w:pStyle w:val="Nagwek120"/>
        <w:keepNext/>
        <w:keepLines/>
        <w:shd w:val="clear" w:color="auto" w:fill="auto"/>
        <w:tabs>
          <w:tab w:val="left" w:pos="436"/>
        </w:tabs>
        <w:spacing w:before="589" w:line="260" w:lineRule="exact"/>
        <w:rPr>
          <w:rFonts w:ascii="Arial" w:hAnsi="Arial" w:cs="Arial"/>
        </w:rPr>
      </w:pPr>
    </w:p>
    <w:p w:rsidR="00044330" w:rsidRPr="00CE041C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CE041C" w:rsidRDefault="00B83F15">
      <w:pPr>
        <w:rPr>
          <w:rFonts w:ascii="Arial" w:hAnsi="Arial" w:cs="Arial"/>
          <w:sz w:val="2"/>
          <w:szCs w:val="2"/>
        </w:rPr>
      </w:pPr>
      <w:r w:rsidRPr="00CE041C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440"/>
        <w:gridCol w:w="1258"/>
        <w:gridCol w:w="1622"/>
        <w:gridCol w:w="1440"/>
        <w:gridCol w:w="1618"/>
        <w:gridCol w:w="1272"/>
      </w:tblGrid>
      <w:tr w:rsidR="00044330" w:rsidRPr="00B10C63">
        <w:trPr>
          <w:trHeight w:hRule="exact" w:val="374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PogrubienieTeksttreci2TimesNewRoman13pt"/>
                <w:rFonts w:ascii="Arial" w:eastAsia="Arial Narrow" w:hAnsi="Arial" w:cs="Arial"/>
              </w:rPr>
              <w:lastRenderedPageBreak/>
              <w:t>2. Dostawcy</w:t>
            </w:r>
          </w:p>
        </w:tc>
      </w:tr>
      <w:tr w:rsidR="00044330" w:rsidRPr="00B10C63">
        <w:trPr>
          <w:trHeight w:hRule="exact" w:val="7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  <w:vertAlign w:val="superscript"/>
              </w:rPr>
              <w:t>L</w:t>
            </w:r>
            <w:r w:rsidRPr="00B10C63">
              <w:rPr>
                <w:rStyle w:val="Teksttreci2TimesNewRoman95pt"/>
                <w:rFonts w:ascii="Arial" w:eastAsia="Arial Narrow" w:hAnsi="Arial" w:cs="Arial"/>
              </w:rPr>
              <w:t>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Nazwa</w:t>
            </w:r>
          </w:p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Dostawcy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Lokalizacja</w:t>
            </w:r>
          </w:p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Dostawcy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3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Forma rozliczeń (gotówka, przelew, inne)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Warunki</w:t>
            </w:r>
          </w:p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dostaw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3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Jakość i pewność dostaw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Stopień</w:t>
            </w:r>
          </w:p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zależności</w:t>
            </w:r>
          </w:p>
        </w:tc>
      </w:tr>
      <w:tr w:rsidR="00044330" w:rsidRPr="00B10C63">
        <w:trPr>
          <w:trHeight w:hRule="exact" w:val="10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B10C63">
        <w:trPr>
          <w:trHeight w:hRule="exact" w:val="10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B10C63">
        <w:trPr>
          <w:trHeight w:hRule="exact" w:val="10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B10C63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95pt"/>
                <w:rFonts w:ascii="Arial" w:eastAsia="Arial Narrow" w:hAnsi="Arial" w:cs="Arial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B10C63" w:rsidRDefault="00044330">
      <w:pPr>
        <w:framePr w:w="9302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B10C63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2338"/>
        <w:gridCol w:w="2342"/>
        <w:gridCol w:w="2453"/>
      </w:tblGrid>
      <w:tr w:rsidR="00044330" w:rsidRPr="00B10C63">
        <w:trPr>
          <w:trHeight w:hRule="exact" w:val="336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PogrubienieTeksttreci2TimesNewRoman13pt"/>
                <w:rFonts w:ascii="Arial" w:eastAsia="Arial Narrow" w:hAnsi="Arial" w:cs="Arial"/>
              </w:rPr>
              <w:t>3. Zasięg terytorialny</w:t>
            </w:r>
          </w:p>
        </w:tc>
      </w:tr>
      <w:tr w:rsidR="00044330" w:rsidRPr="00B10C63" w:rsidTr="00B10C63">
        <w:trPr>
          <w:trHeight w:hRule="exact" w:val="515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B10C63" w:rsidRDefault="00B10C63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Teksttreci2TimesNewRoman12pt"/>
                <w:rFonts w:ascii="Arial" w:eastAsia="Arial Narrow" w:hAnsi="Arial" w:cs="Arial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Należy wskazać obszar, na którym będą sprzedawane produkty/usługi.</w:t>
            </w:r>
          </w:p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Zaznaczyć krzyżykiem w odpowiedniej rubryce.</w:t>
            </w:r>
          </w:p>
        </w:tc>
      </w:tr>
      <w:tr w:rsidR="00044330" w:rsidRPr="00B10C63">
        <w:trPr>
          <w:trHeight w:hRule="exact" w:val="4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Rynek lokalny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Rynek regionalny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Rynek krajowy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Rynek zagraniczny</w:t>
            </w:r>
          </w:p>
        </w:tc>
      </w:tr>
      <w:tr w:rsidR="00044330" w:rsidRPr="00B10C63">
        <w:trPr>
          <w:trHeight w:hRule="exact" w:val="54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B10C63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B10C63" w:rsidRDefault="00044330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B10C63">
        <w:trPr>
          <w:trHeight w:hRule="exact" w:val="35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PogrubienieTeksttreci2TimesNewRoman13pt"/>
                <w:rFonts w:ascii="Arial" w:eastAsia="Arial Narrow" w:hAnsi="Arial" w:cs="Arial"/>
              </w:rPr>
              <w:t>4. Konkurencja</w:t>
            </w:r>
          </w:p>
        </w:tc>
      </w:tr>
      <w:tr w:rsidR="00044330" w:rsidRPr="00B10C63">
        <w:trPr>
          <w:trHeight w:hRule="exact" w:val="19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 xml:space="preserve">Mocne strony i cechy, </w:t>
            </w:r>
            <w:r w:rsidR="00B10C63">
              <w:rPr>
                <w:rStyle w:val="Teksttreci2TimesNewRoman12pt"/>
                <w:rFonts w:ascii="Arial" w:eastAsia="Arial Narrow" w:hAnsi="Arial" w:cs="Arial"/>
              </w:rPr>
              <w:t>które wyróżniają</w:t>
            </w:r>
            <w:r w:rsidRPr="00B10C63">
              <w:rPr>
                <w:rStyle w:val="Teksttreci2TimesNewRoman12pt"/>
                <w:rFonts w:ascii="Arial" w:eastAsia="Arial Narrow" w:hAnsi="Arial" w:cs="Arial"/>
              </w:rPr>
              <w:t xml:space="preserve"> produkty/usługi konkurencji, działające na danym obszarze geograficznym.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B10C63">
        <w:trPr>
          <w:trHeight w:hRule="exact" w:val="181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B10C63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Aspekt</w:t>
            </w:r>
            <w:r w:rsidR="00B10C63">
              <w:rPr>
                <w:rStyle w:val="Teksttreci2TimesNewRoman12pt"/>
                <w:rFonts w:ascii="Arial" w:eastAsia="Arial Narrow" w:hAnsi="Arial" w:cs="Arial"/>
              </w:rPr>
              <w:t xml:space="preserve">y budzące szczególne obawy </w:t>
            </w:r>
            <w:r w:rsidR="00B10C63">
              <w:rPr>
                <w:rStyle w:val="Teksttreci2TimesNewRoman12pt"/>
                <w:rFonts w:ascii="Arial" w:eastAsia="Arial Narrow" w:hAnsi="Arial" w:cs="Arial"/>
              </w:rPr>
              <w:br/>
              <w:t>w zakresie  sukcesu</w:t>
            </w:r>
            <w:r w:rsidRPr="00B10C63">
              <w:rPr>
                <w:rStyle w:val="Teksttreci2TimesNewRoman12pt"/>
                <w:rFonts w:ascii="Arial" w:eastAsia="Arial Narrow" w:hAnsi="Arial" w:cs="Arial"/>
              </w:rPr>
              <w:t xml:space="preserve"> własnej inicjatywy. (proszę wymienić w kolejności ważności).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B10C63" w:rsidRDefault="00044330">
      <w:pPr>
        <w:framePr w:w="922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B10C63" w:rsidRDefault="00B83F15">
      <w:pPr>
        <w:rPr>
          <w:rFonts w:ascii="Arial" w:hAnsi="Arial" w:cs="Arial"/>
          <w:sz w:val="2"/>
          <w:szCs w:val="2"/>
        </w:rPr>
      </w:pPr>
      <w:r w:rsidRPr="00B10C63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142"/>
        <w:gridCol w:w="4613"/>
      </w:tblGrid>
      <w:tr w:rsidR="00044330" w:rsidRPr="00B10C63">
        <w:trPr>
          <w:trHeight w:hRule="exact" w:val="3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B10C63" w:rsidRDefault="00B83F15" w:rsidP="00B10C63">
            <w:pPr>
              <w:pStyle w:val="Teksttreci20"/>
              <w:framePr w:w="9264" w:wrap="notBeside" w:vAnchor="text" w:hAnchor="page" w:x="1411" w:y="167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B10C63">
              <w:rPr>
                <w:rStyle w:val="PogrubienieTeksttreci2TimesNewRoman13pt"/>
                <w:rFonts w:ascii="Arial" w:eastAsia="Arial Narrow" w:hAnsi="Arial" w:cs="Arial"/>
              </w:rPr>
              <w:lastRenderedPageBreak/>
              <w:t xml:space="preserve">5. Analiza </w:t>
            </w:r>
            <w:r w:rsidRPr="00B10C63">
              <w:rPr>
                <w:rStyle w:val="PogrubienieTeksttreci2TimesNewRoman13pt"/>
                <w:rFonts w:ascii="Arial" w:eastAsia="Arial Narrow" w:hAnsi="Arial" w:cs="Arial"/>
                <w:lang w:val="en-US" w:eastAsia="en-US" w:bidi="en-US"/>
              </w:rPr>
              <w:t xml:space="preserve">SWOT </w:t>
            </w:r>
            <w:r w:rsidRPr="00B10C63">
              <w:rPr>
                <w:rStyle w:val="PogrubienieTeksttreci2TimesNewRoman13pt"/>
                <w:rFonts w:ascii="Arial" w:eastAsia="Arial Narrow" w:hAnsi="Arial" w:cs="Arial"/>
              </w:rPr>
              <w:t>projektu</w:t>
            </w:r>
          </w:p>
        </w:tc>
      </w:tr>
      <w:tr w:rsidR="00044330" w:rsidRPr="00B10C63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B10C63" w:rsidRDefault="00B83F15" w:rsidP="00B10C63">
            <w:pPr>
              <w:pStyle w:val="Teksttreci20"/>
              <w:framePr w:w="9264" w:wrap="notBeside" w:vAnchor="text" w:hAnchor="page" w:x="1411" w:y="167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Mocne strony przedsiębiorstwa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B10C63" w:rsidRDefault="00B83F15" w:rsidP="00B10C63">
            <w:pPr>
              <w:pStyle w:val="Teksttreci20"/>
              <w:framePr w:w="9264" w:wrap="notBeside" w:vAnchor="text" w:hAnchor="page" w:x="1411" w:y="167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Słabe strony przedsiębiorstwa</w:t>
            </w:r>
          </w:p>
        </w:tc>
      </w:tr>
      <w:tr w:rsidR="00044330" w:rsidRPr="00B10C63">
        <w:trPr>
          <w:trHeight w:hRule="exact" w:val="27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textDirection w:val="btLr"/>
          </w:tcPr>
          <w:p w:rsidR="00044330" w:rsidRPr="00B10C63" w:rsidRDefault="00B83F15" w:rsidP="00B10C63">
            <w:pPr>
              <w:pStyle w:val="Teksttreci20"/>
              <w:framePr w:w="9264" w:wrap="notBeside" w:vAnchor="text" w:hAnchor="page" w:x="1411" w:y="167"/>
              <w:shd w:val="clear" w:color="auto" w:fill="auto"/>
              <w:spacing w:before="0" w:line="240" w:lineRule="exact"/>
              <w:ind w:left="340"/>
              <w:jc w:val="lef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Czynniki wewnętrzne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B10C63" w:rsidRDefault="00044330" w:rsidP="00B10C63">
            <w:pPr>
              <w:framePr w:w="9264" w:wrap="notBeside" w:vAnchor="text" w:hAnchor="page" w:x="1411" w:y="16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 w:rsidP="00B10C63">
            <w:pPr>
              <w:framePr w:w="9264" w:wrap="notBeside" w:vAnchor="text" w:hAnchor="page" w:x="1411" w:y="16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B10C63">
        <w:trPr>
          <w:trHeight w:hRule="exact" w:val="28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</w:tcPr>
          <w:p w:rsidR="00044330" w:rsidRPr="00B10C63" w:rsidRDefault="00B83F15" w:rsidP="00B10C63">
            <w:pPr>
              <w:pStyle w:val="Teksttreci20"/>
              <w:framePr w:w="9264" w:wrap="notBeside" w:vAnchor="text" w:hAnchor="page" w:x="1411" w:y="167"/>
              <w:shd w:val="clear" w:color="auto" w:fill="auto"/>
              <w:spacing w:before="0" w:line="240" w:lineRule="exact"/>
              <w:rPr>
                <w:rFonts w:ascii="Arial" w:hAnsi="Arial" w:cs="Arial"/>
              </w:rPr>
            </w:pPr>
            <w:r w:rsidRPr="00B10C63">
              <w:rPr>
                <w:rStyle w:val="Teksttreci2TimesNewRoman12pt"/>
                <w:rFonts w:ascii="Arial" w:eastAsia="Arial Narrow" w:hAnsi="Arial" w:cs="Arial"/>
              </w:rPr>
              <w:t>Czynniki zewnętrzne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B10C63" w:rsidRDefault="00044330" w:rsidP="00B10C63">
            <w:pPr>
              <w:framePr w:w="9264" w:wrap="notBeside" w:vAnchor="text" w:hAnchor="page" w:x="1411" w:y="16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B10C63" w:rsidRDefault="00044330" w:rsidP="00B10C63">
            <w:pPr>
              <w:framePr w:w="9264" w:wrap="notBeside" w:vAnchor="text" w:hAnchor="page" w:x="1411" w:y="167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B10C63" w:rsidRDefault="00044330" w:rsidP="00B10C63">
      <w:pPr>
        <w:framePr w:w="9264" w:wrap="notBeside" w:vAnchor="text" w:hAnchor="page" w:x="1411" w:y="167"/>
        <w:rPr>
          <w:rFonts w:ascii="Arial" w:hAnsi="Arial" w:cs="Arial"/>
          <w:sz w:val="2"/>
          <w:szCs w:val="2"/>
        </w:rPr>
      </w:pPr>
    </w:p>
    <w:p w:rsidR="00044330" w:rsidRDefault="00B83F15">
      <w:pPr>
        <w:rPr>
          <w:sz w:val="2"/>
          <w:szCs w:val="2"/>
        </w:rPr>
      </w:pPr>
      <w:r>
        <w:br w:type="page"/>
      </w:r>
    </w:p>
    <w:p w:rsidR="00044330" w:rsidRPr="00E33CC9" w:rsidRDefault="00BA7E62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s1079" type="#_x0000_t202" style="position:absolute;left:0;text-align:left;margin-left:45.6pt;margin-top:685.7pt;width:42.95pt;height:22.55pt;z-index:-125829323;mso-wrap-distance-left:5pt;mso-wrap-distance-top:57.1pt;mso-wrap-distance-right:5pt;mso-position-horizontal-relative:margin" filled="f" stroked="f">
            <v:textbox style="mso-fit-shape-to-text:t" inset="0,0,0,0">
              <w:txbxContent>
                <w:p w:rsidR="00AD4E32" w:rsidRDefault="00AD4E32" w:rsidP="00E33CC9">
                  <w:pPr>
                    <w:pStyle w:val="Podpisobrazu4"/>
                    <w:shd w:val="clear" w:color="auto" w:fill="auto"/>
                    <w:spacing w:after="5" w:line="180" w:lineRule="exact"/>
                  </w:pPr>
                </w:p>
              </w:txbxContent>
            </v:textbox>
            <w10:wrap type="topAndBottom" anchorx="margin"/>
          </v:shape>
        </w:pict>
      </w:r>
      <w:bookmarkStart w:id="3" w:name="bookmark3"/>
      <w:r w:rsidR="00B83F15" w:rsidRPr="00E33CC9">
        <w:rPr>
          <w:rFonts w:ascii="Arial" w:hAnsi="Arial" w:cs="Arial"/>
        </w:rPr>
        <w:t>PLAN INWESTYCJI</w:t>
      </w:r>
      <w:bookmarkEnd w:id="3"/>
    </w:p>
    <w:p w:rsidR="00E33CC9" w:rsidRPr="00E33CC9" w:rsidRDefault="00E33CC9" w:rsidP="00E33CC9">
      <w:pPr>
        <w:pStyle w:val="Nagwek10"/>
        <w:keepNext/>
        <w:keepLines/>
        <w:shd w:val="clear" w:color="auto" w:fill="auto"/>
        <w:tabs>
          <w:tab w:val="left" w:pos="441"/>
        </w:tabs>
        <w:spacing w:before="0" w:line="2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47"/>
        <w:gridCol w:w="1339"/>
        <w:gridCol w:w="1483"/>
        <w:gridCol w:w="1684"/>
        <w:gridCol w:w="1931"/>
      </w:tblGrid>
      <w:tr w:rsidR="00044330" w:rsidRPr="00E33CC9" w:rsidTr="006E4CC9">
        <w:trPr>
          <w:trHeight w:hRule="exact" w:val="855"/>
          <w:jc w:val="center"/>
        </w:trPr>
        <w:tc>
          <w:tcPr>
            <w:tcW w:w="93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</w:tcPr>
          <w:p w:rsidR="00044330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PogrubienieTeksttreci2TimesNewRoman13pt"/>
                <w:rFonts w:ascii="Arial" w:eastAsia="Arial Narrow" w:hAnsi="Arial" w:cs="Arial"/>
              </w:rPr>
            </w:pPr>
            <w:r w:rsidRPr="00E33CC9">
              <w:rPr>
                <w:rStyle w:val="PogrubienieTeksttreci2TimesNewRoman13pt"/>
                <w:rFonts w:ascii="Arial" w:eastAsia="Arial Narrow" w:hAnsi="Arial" w:cs="Arial"/>
              </w:rPr>
              <w:t>1. Zestawienie nakładów finansowych</w:t>
            </w:r>
            <w:r w:rsidR="006E4CC9">
              <w:rPr>
                <w:rStyle w:val="PogrubienieTeksttreci2TimesNewRoman13pt"/>
                <w:rFonts w:ascii="Arial" w:eastAsia="Arial Narrow" w:hAnsi="Arial" w:cs="Arial"/>
              </w:rPr>
              <w:t>. Należy przedstawić plan inwestycji koniecznych do rozpoczęcia i zarządzania działalnością gospodarczą odnosząc się do rodzaju i ilości wytwarzanych/świadczonych usług.</w:t>
            </w:r>
          </w:p>
          <w:p w:rsidR="006E4CC9" w:rsidRPr="00E33CC9" w:rsidRDefault="006E4CC9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</w:p>
        </w:tc>
      </w:tr>
      <w:tr w:rsidR="00044330" w:rsidRPr="00E33CC9" w:rsidTr="007627A5">
        <w:trPr>
          <w:trHeight w:hRule="exact" w:val="26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  <w:vertAlign w:val="superscript"/>
              </w:rPr>
              <w:t>L</w:t>
            </w:r>
            <w:r w:rsidRPr="00E33CC9">
              <w:rPr>
                <w:rStyle w:val="Teksttreci2TimesNewRoman12pt"/>
                <w:rFonts w:ascii="Arial" w:eastAsia="Arial Narrow" w:hAnsi="Arial" w:cs="Arial"/>
              </w:rPr>
              <w:t>p.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50" w:lineRule="exac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Charakterystyka inwestycji (jej zakres</w:t>
            </w:r>
            <w:r w:rsidR="007627A5">
              <w:rPr>
                <w:rStyle w:val="Teksttreci2TimesNewRoman12pt"/>
                <w:rFonts w:ascii="Arial" w:eastAsia="Arial Narrow" w:hAnsi="Arial" w:cs="Arial"/>
              </w:rPr>
              <w:br/>
            </w:r>
            <w:r w:rsidRPr="00E33CC9">
              <w:rPr>
                <w:rStyle w:val="Teksttreci2TimesNewRoman12pt"/>
                <w:rFonts w:ascii="Arial" w:eastAsia="Arial Narrow" w:hAnsi="Arial" w:cs="Arial"/>
              </w:rPr>
              <w:t xml:space="preserve"> i uzasadnienie)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Ś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proofErr w:type="spellStart"/>
            <w:r w:rsidRPr="00E33CC9">
              <w:rPr>
                <w:rStyle w:val="Teksttreci2TimesNewRoman12pt"/>
                <w:rFonts w:ascii="Arial" w:eastAsia="Arial Narrow" w:hAnsi="Arial" w:cs="Arial"/>
              </w:rPr>
              <w:t>rodki</w:t>
            </w:r>
            <w:proofErr w:type="spellEnd"/>
            <w:r w:rsidRPr="00E33CC9">
              <w:rPr>
                <w:rStyle w:val="Teksttreci2TimesNewRoman12pt"/>
                <w:rFonts w:ascii="Arial" w:eastAsia="Arial Narrow" w:hAnsi="Arial" w:cs="Arial"/>
              </w:rPr>
              <w:t xml:space="preserve"> finansowe (PLN)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50" w:lineRule="exac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 xml:space="preserve">Planowany termin realizacji </w:t>
            </w:r>
            <w:r w:rsidR="007627A5">
              <w:rPr>
                <w:rStyle w:val="Teksttreci2TimesNewRoman12pt"/>
                <w:rFonts w:ascii="Arial" w:eastAsia="Arial Narrow" w:hAnsi="Arial" w:cs="Arial"/>
              </w:rPr>
              <w:t>inwestycj</w:t>
            </w:r>
            <w:r w:rsidRPr="00E33CC9">
              <w:rPr>
                <w:rStyle w:val="Teksttreci2TimesNewRoman12pt"/>
                <w:rFonts w:ascii="Arial" w:eastAsia="Arial Narrow" w:hAnsi="Arial" w:cs="Arial"/>
              </w:rPr>
              <w:t>i/zakupu</w:t>
            </w:r>
          </w:p>
        </w:tc>
      </w:tr>
      <w:tr w:rsidR="00044330" w:rsidRPr="00E33CC9" w:rsidTr="007627A5">
        <w:trPr>
          <w:trHeight w:hRule="exact" w:val="72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DADADA"/>
            <w:vAlign w:val="center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240" w:lineRule="exac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Środki</w:t>
            </w:r>
          </w:p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line="240" w:lineRule="exac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Środki z EFS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54" w:lineRule="exac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Inne źródła (rodzaj i kwota)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E33CC9" w:rsidTr="007627A5">
        <w:trPr>
          <w:trHeight w:hRule="exact"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E33CC9">
              <w:rPr>
                <w:rStyle w:val="Teksttreci2TimesNewRoman12pt"/>
                <w:rFonts w:ascii="Arial" w:eastAsia="Arial Narrow" w:hAnsi="Arial" w:cs="Arial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2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330" w:rsidRPr="00E33CC9" w:rsidTr="007627A5">
        <w:trPr>
          <w:trHeight w:hRule="exact" w:val="1090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E33CC9" w:rsidRDefault="00B83F15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E33CC9">
              <w:rPr>
                <w:rStyle w:val="PogrubienieTeksttreci2TimesNewRoman13pt"/>
                <w:rFonts w:ascii="Arial" w:eastAsia="Arial Narrow" w:hAnsi="Arial" w:cs="Arial"/>
              </w:rPr>
              <w:t>RAZEM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E33CC9" w:rsidRDefault="00044330">
            <w:pPr>
              <w:framePr w:w="930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Pr="00E33CC9" w:rsidRDefault="00044330">
      <w:pPr>
        <w:framePr w:w="9302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44330" w:rsidRPr="00E33CC9" w:rsidRDefault="00B83F15">
      <w:pPr>
        <w:rPr>
          <w:rFonts w:ascii="Arial" w:hAnsi="Arial" w:cs="Arial"/>
          <w:sz w:val="2"/>
          <w:szCs w:val="2"/>
        </w:rPr>
      </w:pPr>
      <w:r w:rsidRPr="00E33CC9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4618"/>
      </w:tblGrid>
      <w:tr w:rsidR="00044330" w:rsidRPr="00112576">
        <w:trPr>
          <w:trHeight w:hRule="exact" w:val="37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</w:rPr>
              <w:lastRenderedPageBreak/>
              <w:t>2. Stopień przygotowania inwestycji do realizacji</w:t>
            </w:r>
          </w:p>
        </w:tc>
      </w:tr>
      <w:tr w:rsidR="00044330" w:rsidRPr="00112576">
        <w:trPr>
          <w:trHeight w:hRule="exact" w:val="252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Opisać aktualny zakres dostępu do środków produkcji tj. maszyn, urządzeń, zaplecza materiałowego, pomieszczeń, które będą wykorzystywane przy planowanej działalności.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4330" w:rsidRDefault="00044330">
      <w:pPr>
        <w:framePr w:w="9226" w:wrap="notBeside" w:vAnchor="text" w:hAnchor="text" w:xAlign="center" w:y="1"/>
        <w:rPr>
          <w:sz w:val="2"/>
          <w:szCs w:val="2"/>
        </w:rPr>
      </w:pPr>
    </w:p>
    <w:p w:rsidR="00044330" w:rsidRDefault="00B83F15">
      <w:pPr>
        <w:rPr>
          <w:sz w:val="2"/>
          <w:szCs w:val="2"/>
        </w:rPr>
      </w:pPr>
      <w:r>
        <w:br w:type="page"/>
      </w:r>
    </w:p>
    <w:p w:rsidR="00044330" w:rsidRPr="00112576" w:rsidRDefault="00BA7E62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89" type="#_x0000_t202" style="position:absolute;left:0;text-align:left;margin-left:45.6pt;margin-top:685.7pt;width:42.95pt;height:22.55pt;z-index:-125829313;mso-wrap-distance-left:5pt;mso-wrap-distance-top:43.45pt;mso-wrap-distance-right:5pt;mso-position-horizontal-relative:margin" filled="f" stroked="f">
            <v:textbox style="mso-fit-shape-to-text:t" inset="0,0,0,0">
              <w:txbxContent>
                <w:p w:rsidR="00AD4E32" w:rsidRPr="00112576" w:rsidRDefault="00AD4E32" w:rsidP="00112576"/>
              </w:txbxContent>
            </v:textbox>
            <w10:wrap type="topAndBottom" anchorx="margin"/>
          </v:shape>
        </w:pict>
      </w:r>
      <w:bookmarkStart w:id="4" w:name="bookmark4"/>
      <w:r w:rsidR="00B83F15" w:rsidRPr="00112576">
        <w:rPr>
          <w:rFonts w:ascii="Arial" w:hAnsi="Arial" w:cs="Arial"/>
          <w:sz w:val="24"/>
          <w:szCs w:val="24"/>
        </w:rPr>
        <w:t>PROGNOZY FINANSOWE</w:t>
      </w:r>
      <w:bookmarkEnd w:id="4"/>
    </w:p>
    <w:p w:rsidR="00112576" w:rsidRPr="00112576" w:rsidRDefault="00112576" w:rsidP="00112576">
      <w:pPr>
        <w:pStyle w:val="Nagwek10"/>
        <w:keepNext/>
        <w:keepLines/>
        <w:shd w:val="clear" w:color="auto" w:fill="auto"/>
        <w:tabs>
          <w:tab w:val="left" w:pos="420"/>
        </w:tabs>
        <w:spacing w:before="0" w:line="280" w:lineRule="exac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560"/>
        <w:gridCol w:w="1843"/>
        <w:gridCol w:w="1742"/>
      </w:tblGrid>
      <w:tr w:rsidR="00044330" w:rsidRPr="00112576">
        <w:trPr>
          <w:trHeight w:hRule="exact" w:val="31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1. Rachunek zysków i strat</w:t>
            </w: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Rok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 xml:space="preserve">Rok 2015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Rok 2016</w:t>
            </w: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A. Przychody ogółem, w tym: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Przychody ze sprzedaży produktów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Przychody ze sprzedaży towarów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Przychody ze sprzedaży usług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Pozostałe przychody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B. Koszty ogółem, w tym: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 w:rsidTr="0088264B">
        <w:trPr>
          <w:trHeight w:hRule="exact" w:val="53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Zakup surowców dla potrzeb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Zakup towarów handlowych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Zakup materiałów eksploatacyjnych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Amortyzacja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 w:rsidTr="00795B19">
        <w:trPr>
          <w:trHeight w:hRule="exact" w:val="40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 w:rsidP="00795B19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Wynagrodzenie pracowników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 w:rsidTr="0088264B">
        <w:trPr>
          <w:trHeight w:hRule="exact" w:val="28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88264B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>Pochodne p</w:t>
            </w:r>
            <w:r w:rsidR="00B83F15" w:rsidRPr="00112576">
              <w:rPr>
                <w:rStyle w:val="Teksttreci2TimesNewRoman12pt"/>
                <w:rFonts w:ascii="Arial" w:eastAsia="Arial Narrow" w:hAnsi="Arial" w:cs="Arial"/>
              </w:rPr>
              <w:t>racodawcy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 w:rsidTr="00795B19">
        <w:trPr>
          <w:trHeight w:hRule="exact" w:val="4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 w:rsidP="00795B19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Koszty najmu lokalu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Podatek od nieruchomości </w:t>
            </w:r>
            <w:r w:rsidR="0088264B">
              <w:rPr>
                <w:rStyle w:val="Teksttreci2TimesNewRoman12pt"/>
                <w:rFonts w:ascii="Arial" w:eastAsia="Arial Narrow" w:hAnsi="Arial" w:cs="Arial"/>
              </w:rPr>
              <w:br/>
            </w:r>
            <w:r w:rsidRPr="00112576">
              <w:rPr>
                <w:rStyle w:val="Teksttreci2TimesNewRoman12pt"/>
                <w:rFonts w:ascii="Arial" w:eastAsia="Arial Narrow" w:hAnsi="Arial" w:cs="Arial"/>
              </w:rPr>
              <w:t>w przypadku własnego lokalu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8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Opłaty eksploatacyjne związane z użytkowaniem lokalu (woda, energia, C.O. 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Koszty eksploatacji samochodu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Usługi telekomunikacyjne (telefon, </w:t>
            </w:r>
            <w:proofErr w:type="spellStart"/>
            <w:r w:rsidRPr="00112576">
              <w:rPr>
                <w:rStyle w:val="Teksttreci2TimesNewRoman12pt"/>
                <w:rFonts w:ascii="Arial" w:eastAsia="Arial Narrow" w:hAnsi="Arial" w:cs="Arial"/>
              </w:rPr>
              <w:t>internet</w:t>
            </w:r>
            <w:proofErr w:type="spellEnd"/>
            <w:r w:rsidRPr="00112576">
              <w:rPr>
                <w:rStyle w:val="Teksttreci2TimesNewRoman12pt"/>
                <w:rFonts w:ascii="Arial" w:eastAsia="Arial Narrow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795B19" w:rsidP="00795B19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eksttreci2TimesNewRoman12pt"/>
                <w:rFonts w:ascii="Arial" w:eastAsia="Arial Narrow" w:hAnsi="Arial" w:cs="Arial"/>
              </w:rPr>
              <w:t xml:space="preserve">Usługi księgowe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Reklama</w:t>
            </w:r>
            <w:r w:rsidR="0088264B">
              <w:rPr>
                <w:rStyle w:val="Teksttreci2TimesNewRoman12pt"/>
                <w:rFonts w:ascii="Arial" w:eastAsia="Arial Narrow" w:hAnsi="Arial" w:cs="Arial"/>
              </w:rPr>
              <w:t xml:space="preserve"> i promocja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Pozostałe usługi (bankowe, informatyczne, dozoru,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Ubezpieczenie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Koszty finansowe (np. odsetki od zaciągniętych kredytów, pożyczek)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Inne koszty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 xml:space="preserve">C. Dochód (strata) brutto: </w:t>
            </w:r>
            <w:proofErr w:type="spellStart"/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A-B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>D. Ubezpieczenia: emerytalne, rentowe, chorobowe, wypadkowe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E. Ubezpieczenie zdrowotne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 w:rsidTr="0088264B">
        <w:trPr>
          <w:trHeight w:hRule="exact"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 w:rsidP="0088264B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Teksttreci2TimesNewRoman12pt"/>
                <w:rFonts w:ascii="Arial" w:eastAsia="Arial Narrow" w:hAnsi="Arial" w:cs="Arial"/>
              </w:rPr>
              <w:t xml:space="preserve">F. Podatek dochodowy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044330" w:rsidRPr="00112576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330" w:rsidRPr="00112576" w:rsidRDefault="00B83F1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G. Zysk netto (</w:t>
            </w:r>
            <w:proofErr w:type="spellStart"/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C-D-E-F</w:t>
            </w:r>
            <w:proofErr w:type="spellEnd"/>
            <w:r w:rsidRPr="00112576">
              <w:rPr>
                <w:rStyle w:val="PogrubienieTeksttreci2TimesNewRoman13pt"/>
                <w:rFonts w:ascii="Arial" w:eastAsia="Arial Narrow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330" w:rsidRPr="00112576" w:rsidRDefault="00044330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044330" w:rsidRDefault="00044330">
      <w:pPr>
        <w:framePr w:w="9226" w:wrap="notBeside" w:vAnchor="text" w:hAnchor="text" w:xAlign="center" w:y="1"/>
        <w:rPr>
          <w:sz w:val="2"/>
          <w:szCs w:val="2"/>
        </w:rPr>
      </w:pPr>
    </w:p>
    <w:p w:rsidR="00044330" w:rsidRDefault="00B83F15">
      <w:pPr>
        <w:rPr>
          <w:sz w:val="2"/>
          <w:szCs w:val="2"/>
        </w:rPr>
      </w:pPr>
      <w:r>
        <w:br w:type="page"/>
      </w:r>
    </w:p>
    <w:p w:rsidR="00044330" w:rsidRDefault="00B83F15">
      <w:pPr>
        <w:pStyle w:val="Teksttreci80"/>
        <w:shd w:val="clear" w:color="auto" w:fill="auto"/>
        <w:spacing w:before="0" w:after="202" w:line="260" w:lineRule="exact"/>
      </w:pPr>
      <w:r>
        <w:lastRenderedPageBreak/>
        <w:t>Wyjaśnienie:</w:t>
      </w:r>
    </w:p>
    <w:p w:rsidR="00044330" w:rsidRDefault="00B83F15" w:rsidP="0088264B">
      <w:pPr>
        <w:pStyle w:val="Teksttreci90"/>
        <w:shd w:val="clear" w:color="auto" w:fill="auto"/>
        <w:tabs>
          <w:tab w:val="left" w:pos="0"/>
          <w:tab w:val="left" w:pos="2694"/>
          <w:tab w:val="left" w:pos="3686"/>
        </w:tabs>
        <w:spacing w:before="0" w:after="2487"/>
        <w:ind w:right="320"/>
        <w:jc w:val="left"/>
      </w:pPr>
      <w:r>
        <w:t>Część biznesplanu dotycząca prognozy finansowej nie obejmuje po stronie przychodów kwoty dotacji oraz zakupów dokonanych przed rozpoczęciem działalności</w:t>
      </w:r>
      <w:r w:rsidR="0088264B">
        <w:t>.</w:t>
      </w:r>
      <w:r>
        <w:t xml:space="preserve"> </w:t>
      </w:r>
    </w:p>
    <w:p w:rsidR="0088264B" w:rsidRDefault="0088264B" w:rsidP="0088264B">
      <w:pPr>
        <w:pStyle w:val="Teksttreci90"/>
        <w:shd w:val="clear" w:color="auto" w:fill="auto"/>
        <w:spacing w:before="0" w:after="0" w:line="240" w:lineRule="exact"/>
        <w:ind w:right="320"/>
        <w:jc w:val="right"/>
        <w:sectPr w:rsidR="0088264B" w:rsidSect="00882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105" w:bottom="1177" w:left="1295" w:header="0" w:footer="3" w:gutter="0"/>
          <w:cols w:space="720"/>
          <w:noEndnote/>
          <w:titlePg/>
          <w:docGrid w:linePitch="360"/>
        </w:sectPr>
      </w:pPr>
      <w:r>
        <w:t>Miejscowość, data, podpis uczestnika</w:t>
      </w:r>
    </w:p>
    <w:p w:rsidR="0088264B" w:rsidRDefault="0088264B" w:rsidP="0088264B">
      <w:pPr>
        <w:pStyle w:val="Teksttreci90"/>
        <w:shd w:val="clear" w:color="auto" w:fill="auto"/>
        <w:tabs>
          <w:tab w:val="left" w:pos="0"/>
          <w:tab w:val="left" w:pos="2694"/>
          <w:tab w:val="left" w:pos="3686"/>
        </w:tabs>
        <w:spacing w:before="0" w:after="2487"/>
        <w:ind w:right="320"/>
        <w:jc w:val="left"/>
      </w:pPr>
    </w:p>
    <w:p w:rsidR="00044330" w:rsidRDefault="00BA7E62">
      <w:pPr>
        <w:spacing w:line="360" w:lineRule="exact"/>
      </w:pPr>
      <w:r>
        <w:pict>
          <v:shape id="_x0000_s1097" type="#_x0000_t202" style="position:absolute;margin-left:62.05pt;margin-top:17.05pt;width:42.95pt;height:22.55pt;z-index:251657728;mso-wrap-distance-left:5pt;mso-wrap-distance-right:5pt;mso-position-horizontal-relative:margin" filled="f" stroked="f">
            <v:textbox style="mso-next-textbox:#_x0000_s1097;mso-fit-shape-to-text:t" inset="0,0,0,0">
              <w:txbxContent>
                <w:p w:rsidR="00AD4E32" w:rsidRDefault="00AD4E32" w:rsidP="0088264B">
                  <w:pPr>
                    <w:pStyle w:val="Podpisobrazu4"/>
                    <w:shd w:val="clear" w:color="auto" w:fill="auto"/>
                    <w:spacing w:after="5" w:line="180" w:lineRule="exact"/>
                  </w:pPr>
                </w:p>
              </w:txbxContent>
            </v:textbox>
            <w10:wrap anchorx="margin"/>
          </v:shape>
        </w:pict>
      </w:r>
    </w:p>
    <w:p w:rsidR="00044330" w:rsidRDefault="00044330">
      <w:pPr>
        <w:spacing w:line="434" w:lineRule="exact"/>
      </w:pPr>
    </w:p>
    <w:p w:rsidR="00044330" w:rsidRDefault="00044330">
      <w:pPr>
        <w:rPr>
          <w:sz w:val="2"/>
          <w:szCs w:val="2"/>
        </w:rPr>
      </w:pPr>
    </w:p>
    <w:sectPr w:rsidR="00044330" w:rsidSect="00044330">
      <w:footerReference w:type="default" r:id="rId13"/>
      <w:footerReference w:type="first" r:id="rId14"/>
      <w:type w:val="continuous"/>
      <w:pgSz w:w="11900" w:h="16840"/>
      <w:pgMar w:top="110" w:right="1104" w:bottom="700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5B" w:rsidRDefault="00BF4A5B" w:rsidP="00044330">
      <w:r>
        <w:separator/>
      </w:r>
    </w:p>
  </w:endnote>
  <w:endnote w:type="continuationSeparator" w:id="0">
    <w:p w:rsidR="00BF4A5B" w:rsidRDefault="00BF4A5B" w:rsidP="0004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5" w:rsidRDefault="002555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5" w:rsidRDefault="00255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5" w:rsidRDefault="0025552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32" w:rsidRDefault="00AD4E32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32" w:rsidRDefault="00AD4E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5B" w:rsidRDefault="00BF4A5B"/>
  </w:footnote>
  <w:footnote w:type="continuationSeparator" w:id="0">
    <w:p w:rsidR="00BF4A5B" w:rsidRDefault="00BF4A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5" w:rsidRDefault="002555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5" w:rsidRDefault="002555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3" w:rsidRDefault="000D1A93">
    <w:pPr>
      <w:pStyle w:val="Nagwek"/>
    </w:pPr>
  </w:p>
  <w:p w:rsidR="00063C47" w:rsidRDefault="000D1A93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  <w:r w:rsidRPr="00063C47">
      <w:rPr>
        <w:rFonts w:ascii="Arial" w:hAnsi="Arial" w:cs="Arial"/>
        <w:noProof/>
        <w:sz w:val="18"/>
        <w:szCs w:val="1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-357505</wp:posOffset>
          </wp:positionV>
          <wp:extent cx="6286500" cy="1047750"/>
          <wp:effectExtent l="19050" t="0" r="0" b="0"/>
          <wp:wrapSquare wrapText="bothSides"/>
          <wp:docPr id="4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63C47" w:rsidRDefault="00063C47" w:rsidP="000D1A93">
    <w:pPr>
      <w:pStyle w:val="Nagwek"/>
      <w:tabs>
        <w:tab w:val="left" w:pos="5529"/>
      </w:tabs>
      <w:rPr>
        <w:rFonts w:ascii="Arial" w:hAnsi="Arial" w:cs="Arial"/>
        <w:sz w:val="18"/>
        <w:szCs w:val="18"/>
      </w:rPr>
    </w:pPr>
  </w:p>
  <w:p w:rsidR="000D1A93" w:rsidRPr="00EC661C" w:rsidRDefault="00063C47" w:rsidP="00255525">
    <w:pPr>
      <w:pStyle w:val="Nagwek"/>
      <w:tabs>
        <w:tab w:val="left" w:pos="5529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 w:rsidR="000D1A93" w:rsidRPr="00EC661C">
      <w:rPr>
        <w:rFonts w:ascii="Arial" w:hAnsi="Arial" w:cs="Arial"/>
        <w:b/>
        <w:sz w:val="18"/>
        <w:szCs w:val="18"/>
      </w:rPr>
      <w:t xml:space="preserve">Załącznik Nr </w:t>
    </w:r>
    <w:r w:rsidR="000D1A93">
      <w:rPr>
        <w:rFonts w:ascii="Arial" w:hAnsi="Arial" w:cs="Arial"/>
        <w:b/>
        <w:sz w:val="18"/>
        <w:szCs w:val="18"/>
      </w:rPr>
      <w:t>5</w:t>
    </w:r>
    <w:r w:rsidR="000D1A93" w:rsidRPr="00EC661C">
      <w:rPr>
        <w:rFonts w:ascii="Arial" w:hAnsi="Arial" w:cs="Arial"/>
        <w:b/>
        <w:sz w:val="18"/>
        <w:szCs w:val="18"/>
      </w:rPr>
      <w:t xml:space="preserve"> do</w:t>
    </w:r>
  </w:p>
  <w:p w:rsidR="000D1A93" w:rsidRPr="00EC661C" w:rsidRDefault="000D1A93" w:rsidP="00255525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</w:t>
    </w:r>
    <w:r w:rsidR="00255525">
      <w:rPr>
        <w:rFonts w:ascii="Arial" w:hAnsi="Arial" w:cs="Arial"/>
        <w:b/>
        <w:sz w:val="18"/>
        <w:szCs w:val="18"/>
      </w:rPr>
      <w:t xml:space="preserve">         </w:t>
    </w:r>
    <w:r w:rsidRPr="00EC661C">
      <w:rPr>
        <w:rFonts w:ascii="Arial" w:hAnsi="Arial" w:cs="Arial"/>
        <w:b/>
        <w:sz w:val="18"/>
        <w:szCs w:val="18"/>
      </w:rPr>
      <w:t>Regulaminu przyznawania środków</w:t>
    </w:r>
    <w:r w:rsidR="00255525">
      <w:rPr>
        <w:rFonts w:ascii="Arial" w:hAnsi="Arial" w:cs="Arial"/>
        <w:b/>
        <w:sz w:val="18"/>
        <w:szCs w:val="18"/>
      </w:rPr>
      <w:t xml:space="preserve"> </w:t>
    </w:r>
    <w:r w:rsidRPr="00EC661C">
      <w:rPr>
        <w:rFonts w:ascii="Arial" w:hAnsi="Arial" w:cs="Arial"/>
        <w:b/>
        <w:sz w:val="18"/>
        <w:szCs w:val="18"/>
      </w:rPr>
      <w:t>finansowych na rozwój przedsi</w:t>
    </w:r>
    <w:r>
      <w:rPr>
        <w:rFonts w:ascii="Arial" w:hAnsi="Arial" w:cs="Arial"/>
        <w:b/>
        <w:sz w:val="18"/>
        <w:szCs w:val="18"/>
      </w:rPr>
      <w:t>ę</w:t>
    </w:r>
    <w:r w:rsidRPr="00EC661C">
      <w:rPr>
        <w:rFonts w:ascii="Arial" w:hAnsi="Arial" w:cs="Arial"/>
        <w:b/>
        <w:sz w:val="18"/>
        <w:szCs w:val="18"/>
      </w:rPr>
      <w:t>biorczości</w:t>
    </w:r>
    <w:r w:rsidR="00255525">
      <w:rPr>
        <w:rFonts w:ascii="Arial" w:hAnsi="Arial" w:cs="Arial"/>
        <w:b/>
        <w:sz w:val="18"/>
        <w:szCs w:val="18"/>
      </w:rPr>
      <w:t xml:space="preserve"> </w:t>
    </w:r>
    <w:r w:rsidR="00255525">
      <w:rPr>
        <w:rFonts w:ascii="Arial" w:hAnsi="Arial" w:cs="Arial"/>
        <w:b/>
        <w:sz w:val="18"/>
        <w:szCs w:val="18"/>
      </w:rPr>
      <w:br/>
      <w:t>w ramach projektu „Przedsiębiorca 50+”</w:t>
    </w:r>
  </w:p>
  <w:p w:rsidR="009C777A" w:rsidRDefault="009C7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FA8"/>
    <w:multiLevelType w:val="multilevel"/>
    <w:tmpl w:val="51A490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E005E1"/>
    <w:multiLevelType w:val="multilevel"/>
    <w:tmpl w:val="2B0CE196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F1C27"/>
    <w:multiLevelType w:val="multilevel"/>
    <w:tmpl w:val="83584C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4330"/>
    <w:rsid w:val="00044330"/>
    <w:rsid w:val="00045F41"/>
    <w:rsid w:val="00063C47"/>
    <w:rsid w:val="000D1A93"/>
    <w:rsid w:val="00112576"/>
    <w:rsid w:val="00225531"/>
    <w:rsid w:val="002523BE"/>
    <w:rsid w:val="00255525"/>
    <w:rsid w:val="002767CD"/>
    <w:rsid w:val="003855A8"/>
    <w:rsid w:val="003F35F2"/>
    <w:rsid w:val="00537B4B"/>
    <w:rsid w:val="006E4CC9"/>
    <w:rsid w:val="007627A5"/>
    <w:rsid w:val="00795B19"/>
    <w:rsid w:val="008064C7"/>
    <w:rsid w:val="0088264B"/>
    <w:rsid w:val="008D2E4B"/>
    <w:rsid w:val="009C777A"/>
    <w:rsid w:val="00A340CB"/>
    <w:rsid w:val="00AD4E32"/>
    <w:rsid w:val="00B10C63"/>
    <w:rsid w:val="00B176F1"/>
    <w:rsid w:val="00B767FE"/>
    <w:rsid w:val="00B83F15"/>
    <w:rsid w:val="00BA7E62"/>
    <w:rsid w:val="00BF4A5B"/>
    <w:rsid w:val="00C17F2D"/>
    <w:rsid w:val="00CC249A"/>
    <w:rsid w:val="00CE041C"/>
    <w:rsid w:val="00D55ADD"/>
    <w:rsid w:val="00DD02AD"/>
    <w:rsid w:val="00E33CC9"/>
    <w:rsid w:val="00F0037F"/>
    <w:rsid w:val="00F8168B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3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sid w:val="00044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Podpisobrazu3Exact0">
    <w:name w:val="Podpis obrazu (3) Exact"/>
    <w:basedOn w:val="Podpisobrazu3Exact"/>
    <w:rsid w:val="00044330"/>
    <w:rPr>
      <w:color w:val="7E7E7E"/>
      <w:w w:val="100"/>
      <w:position w:val="0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044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5Exact">
    <w:name w:val="Podpis obrazu (5) Exact"/>
    <w:basedOn w:val="Domylnaczcionkaakapitu"/>
    <w:link w:val="Podpisobrazu5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Podpisobrazu5Exact0">
    <w:name w:val="Podpis obrazu (5) Exact"/>
    <w:basedOn w:val="Podpisobrazu5Exact"/>
    <w:rsid w:val="00044330"/>
    <w:rPr>
      <w:color w:val="7E7E7E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sid w:val="00044330"/>
    <w:rPr>
      <w:color w:val="7E7E7E"/>
      <w:spacing w:val="0"/>
      <w:w w:val="100"/>
      <w:position w:val="0"/>
      <w:lang w:val="pl-PL" w:eastAsia="pl-PL" w:bidi="pl-PL"/>
    </w:rPr>
  </w:style>
  <w:style w:type="character" w:customStyle="1" w:styleId="Podpisobrazu6Exact">
    <w:name w:val="Podpis obrazu (6) Exact"/>
    <w:basedOn w:val="Domylnaczcionkaakapitu"/>
    <w:link w:val="Podpisobrazu6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Podpisobrazu6Exact0">
    <w:name w:val="Podpis obrazu (6) Exact"/>
    <w:basedOn w:val="Podpisobrazu6Exact"/>
    <w:rsid w:val="00044330"/>
    <w:rPr>
      <w:color w:val="7E7E7E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443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Teksttreci31">
    <w:name w:val="Tekst treści (3)"/>
    <w:basedOn w:val="Teksttreci3"/>
    <w:rsid w:val="00044330"/>
    <w:rPr>
      <w:color w:val="383838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044330"/>
    <w:rPr>
      <w:color w:val="4D4E50"/>
      <w:spacing w:val="0"/>
      <w:w w:val="100"/>
      <w:position w:val="0"/>
      <w:lang w:val="pl-PL" w:eastAsia="pl-PL" w:bidi="pl-PL"/>
    </w:rPr>
  </w:style>
  <w:style w:type="character" w:customStyle="1" w:styleId="NagweklubstopkaTimesNewRoman11pt">
    <w:name w:val="Nagłówek lub stopka + Times New Roman;11 pt"/>
    <w:basedOn w:val="Nagweklubstopka"/>
    <w:rsid w:val="00044330"/>
    <w:rPr>
      <w:rFonts w:ascii="Times New Roman" w:eastAsia="Times New Roman" w:hAnsi="Times New Roman" w:cs="Times New Roman"/>
      <w:color w:val="4D4E5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443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1">
    <w:name w:val="Tekst treści (4)"/>
    <w:basedOn w:val="Teksttreci4"/>
    <w:rsid w:val="00044330"/>
    <w:rPr>
      <w:color w:val="7E7E7E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44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044330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sid w:val="000443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0443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TimesNewRoman11pt0">
    <w:name w:val="Nagłówek lub stopka + Times New Roman;11 pt"/>
    <w:basedOn w:val="Nagweklubstopka"/>
    <w:rsid w:val="000443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lubstopka8ptOdstpy0pt">
    <w:name w:val="Nagłówek lub stopka + 8 pt;Odstępy 0 pt"/>
    <w:basedOn w:val="Nagweklubstopka"/>
    <w:rsid w:val="00044330"/>
    <w:rPr>
      <w:color w:val="4D4E50"/>
      <w:spacing w:val="10"/>
      <w:w w:val="100"/>
      <w:position w:val="0"/>
      <w:sz w:val="16"/>
      <w:szCs w:val="16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44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Teksttreci2TimesNewRoman13pt">
    <w:name w:val="Pogrubienie;Tekst treści (2) + Times New Roman;13 pt"/>
    <w:basedOn w:val="Teksttreci2"/>
    <w:rsid w:val="000443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0443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044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TimesNewRoman95pt">
    <w:name w:val="Tekst treści (2) + Times New Roman;9;5 pt"/>
    <w:basedOn w:val="Teksttreci2"/>
    <w:rsid w:val="000443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44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">
    <w:name w:val="Tekst treści (9)_"/>
    <w:basedOn w:val="Domylnaczcionkaakapitu"/>
    <w:link w:val="Teksttreci90"/>
    <w:rsid w:val="00044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2">
    <w:name w:val="Podpis obrazu (2)"/>
    <w:basedOn w:val="Normalny"/>
    <w:link w:val="Podpisobrazu2Exact"/>
    <w:rsid w:val="00044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dpisobrazu3">
    <w:name w:val="Podpis obrazu (3)"/>
    <w:basedOn w:val="Normalny"/>
    <w:link w:val="Podpisobrazu3Exact"/>
    <w:rsid w:val="000443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Podpisobrazu4">
    <w:name w:val="Podpis obrazu (4)"/>
    <w:basedOn w:val="Normalny"/>
    <w:link w:val="Podpisobrazu4Exact"/>
    <w:rsid w:val="000443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5">
    <w:name w:val="Podpis obrazu (5)"/>
    <w:basedOn w:val="Normalny"/>
    <w:link w:val="Podpisobrazu5Exact"/>
    <w:rsid w:val="000443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0443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Podpisobrazu6">
    <w:name w:val="Podpis obrazu (6)"/>
    <w:basedOn w:val="Normalny"/>
    <w:link w:val="Podpisobrazu6Exact"/>
    <w:rsid w:val="000443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044330"/>
    <w:pPr>
      <w:shd w:val="clear" w:color="auto" w:fill="FFFFFF"/>
      <w:spacing w:line="144" w:lineRule="exact"/>
      <w:jc w:val="right"/>
    </w:pPr>
    <w:rPr>
      <w:rFonts w:ascii="Franklin Gothic Heavy" w:eastAsia="Franklin Gothic Heavy" w:hAnsi="Franklin Gothic Heavy" w:cs="Franklin Gothic Heavy"/>
      <w:b/>
      <w:bCs/>
      <w:spacing w:val="10"/>
      <w:sz w:val="13"/>
      <w:szCs w:val="13"/>
    </w:rPr>
  </w:style>
  <w:style w:type="paragraph" w:customStyle="1" w:styleId="Nagweklubstopka0">
    <w:name w:val="Nagłówek lub stopka"/>
    <w:basedOn w:val="Normalny"/>
    <w:link w:val="Nagweklubstopka"/>
    <w:rsid w:val="000443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044330"/>
    <w:pPr>
      <w:shd w:val="clear" w:color="auto" w:fill="FFFFFF"/>
      <w:spacing w:line="144" w:lineRule="exact"/>
      <w:jc w:val="righ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044330"/>
    <w:pPr>
      <w:shd w:val="clear" w:color="auto" w:fill="FFFFFF"/>
      <w:spacing w:before="60" w:line="226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44330"/>
    <w:pPr>
      <w:shd w:val="clear" w:color="auto" w:fill="FFFFFF"/>
      <w:spacing w:before="600" w:after="1980" w:line="0" w:lineRule="atLeast"/>
      <w:jc w:val="righ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044330"/>
    <w:pPr>
      <w:shd w:val="clear" w:color="auto" w:fill="FFFFFF"/>
      <w:spacing w:before="1980" w:line="37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044330"/>
    <w:pPr>
      <w:shd w:val="clear" w:color="auto" w:fill="FFFFFF"/>
      <w:spacing w:before="600" w:line="341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044330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20">
    <w:name w:val="Nagłówek #1 (2)"/>
    <w:basedOn w:val="Normalny"/>
    <w:link w:val="Nagwek12"/>
    <w:rsid w:val="00044330"/>
    <w:pPr>
      <w:shd w:val="clear" w:color="auto" w:fill="FFFFFF"/>
      <w:spacing w:before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04433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90">
    <w:name w:val="Tekst treści (9)"/>
    <w:basedOn w:val="Normalny"/>
    <w:link w:val="Teksttreci9"/>
    <w:rsid w:val="00044330"/>
    <w:pPr>
      <w:shd w:val="clear" w:color="auto" w:fill="FFFFFF"/>
      <w:spacing w:before="300" w:after="2460" w:line="274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C7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77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7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7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inwestycje</cp:lastModifiedBy>
  <cp:revision>2</cp:revision>
  <cp:lastPrinted>2014-05-19T11:02:00Z</cp:lastPrinted>
  <dcterms:created xsi:type="dcterms:W3CDTF">2014-05-19T11:02:00Z</dcterms:created>
  <dcterms:modified xsi:type="dcterms:W3CDTF">2014-05-19T11:02:00Z</dcterms:modified>
</cp:coreProperties>
</file>